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2A816" w14:textId="77777777" w:rsidR="00AB5B23" w:rsidRPr="007B3DD9" w:rsidRDefault="00AB5B23" w:rsidP="00AB5B23">
      <w:bookmarkStart w:id="0" w:name="_Hlk68096627"/>
    </w:p>
    <w:p w14:paraId="06A74E81" w14:textId="77777777" w:rsidR="00AB5B23" w:rsidRPr="007B3DD9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7B3DD9" w:rsidRPr="007B3DD9" w14:paraId="4944973E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55B9C27A" w14:textId="77777777" w:rsidR="00AB5B23" w:rsidRPr="007B3DD9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7B3DD9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7696" behindDoc="0" locked="0" layoutInCell="0" allowOverlap="1" wp14:anchorId="6845F38B" wp14:editId="5E9D1BD9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9" name="Image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B3DD9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6672" behindDoc="0" locked="0" layoutInCell="0" allowOverlap="1" wp14:anchorId="4C423371" wp14:editId="22BC4733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0" name="Image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266B542" w14:textId="77777777" w:rsidR="00AB5B23" w:rsidRPr="007B3DD9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7B3DD9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7B3DD9" w:rsidRPr="007B3DD9" w14:paraId="4D081FC9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76AFF6F" w14:textId="77777777" w:rsidR="00AB5B23" w:rsidRPr="007B3DD9" w:rsidRDefault="00AB5B23" w:rsidP="00931CAD">
            <w:pPr>
              <w:jc w:val="center"/>
              <w:rPr>
                <w:sz w:val="16"/>
                <w:szCs w:val="16"/>
              </w:rPr>
            </w:pPr>
            <w:r w:rsidRPr="007B3DD9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ED64455" w14:textId="77777777" w:rsidR="00AB5B23" w:rsidRPr="007B3DD9" w:rsidRDefault="00AB5B23" w:rsidP="00931CAD">
            <w:pPr>
              <w:jc w:val="right"/>
              <w:rPr>
                <w:sz w:val="16"/>
                <w:szCs w:val="16"/>
              </w:rPr>
            </w:pPr>
            <w:r w:rsidRPr="007B3DD9">
              <w:rPr>
                <w:sz w:val="16"/>
                <w:szCs w:val="16"/>
              </w:rPr>
              <w:t>CNPJ: 03.890.627/0001-</w:t>
            </w:r>
            <w:proofErr w:type="gramStart"/>
            <w:r w:rsidRPr="007B3DD9">
              <w:rPr>
                <w:sz w:val="16"/>
                <w:szCs w:val="16"/>
              </w:rPr>
              <w:t>53  .</w:t>
            </w:r>
            <w:proofErr w:type="gramEnd"/>
            <w:r w:rsidRPr="007B3DD9">
              <w:rPr>
                <w:sz w:val="16"/>
                <w:szCs w:val="16"/>
              </w:rPr>
              <w:t xml:space="preserve">  INSC. EST. 53.362.876</w:t>
            </w:r>
          </w:p>
        </w:tc>
      </w:tr>
    </w:tbl>
    <w:p w14:paraId="4BB8309E" w14:textId="77777777" w:rsidR="00AB5B23" w:rsidRPr="007B3DD9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742E0BFD" w14:textId="77777777" w:rsidR="00AB5B23" w:rsidRPr="007B3DD9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58EED03" w14:textId="77777777" w:rsidR="00AB5B23" w:rsidRPr="007B3DD9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7B3DD9">
        <w:rPr>
          <w:b/>
          <w:bCs/>
          <w:color w:val="auto"/>
          <w:sz w:val="22"/>
          <w:szCs w:val="22"/>
        </w:rPr>
        <w:t>PROPOSTA COMERCIAL</w:t>
      </w:r>
    </w:p>
    <w:p w14:paraId="7727488E" w14:textId="77777777" w:rsidR="00AB5B23" w:rsidRPr="007B3DD9" w:rsidRDefault="00AB5B23" w:rsidP="00AB5B23">
      <w:pPr>
        <w:pStyle w:val="Default"/>
        <w:rPr>
          <w:color w:val="auto"/>
          <w:sz w:val="22"/>
          <w:szCs w:val="22"/>
        </w:rPr>
      </w:pPr>
    </w:p>
    <w:p w14:paraId="39175FD4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50C425C0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Data / Horário disputa: 01.02.2023 / 10h.</w:t>
      </w:r>
    </w:p>
    <w:p w14:paraId="0FE91982" w14:textId="77777777" w:rsidR="00AB5B23" w:rsidRPr="007B3DD9" w:rsidRDefault="00AB5B23" w:rsidP="00AB5B23">
      <w:pPr>
        <w:jc w:val="both"/>
        <w:rPr>
          <w:sz w:val="22"/>
          <w:szCs w:val="22"/>
        </w:rPr>
      </w:pPr>
    </w:p>
    <w:p w14:paraId="7C845322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7B3DD9">
        <w:rPr>
          <w:color w:val="auto"/>
          <w:sz w:val="20"/>
          <w:szCs w:val="20"/>
          <w:u w:val="single"/>
        </w:rPr>
        <w:t>Presidente</w:t>
      </w:r>
      <w:r w:rsidRPr="007B3DD9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7B3DD9">
        <w:rPr>
          <w:color w:val="auto"/>
          <w:sz w:val="20"/>
          <w:szCs w:val="20"/>
        </w:rPr>
        <w:t>apt</w:t>
      </w:r>
      <w:proofErr w:type="spellEnd"/>
      <w:r w:rsidRPr="007B3DD9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7B3DD9">
        <w:rPr>
          <w:b/>
          <w:bCs/>
          <w:color w:val="auto"/>
          <w:sz w:val="20"/>
          <w:szCs w:val="20"/>
        </w:rPr>
        <w:t xml:space="preserve"> </w:t>
      </w:r>
      <w:r w:rsidRPr="007B3DD9">
        <w:rPr>
          <w:color w:val="auto"/>
          <w:sz w:val="20"/>
          <w:szCs w:val="20"/>
        </w:rPr>
        <w:t>em epigrafe que tem por objeto o REGISTRO DE PREÇO</w:t>
      </w:r>
      <w:r w:rsidRPr="007B3DD9">
        <w:rPr>
          <w:b/>
          <w:bCs/>
          <w:color w:val="auto"/>
          <w:sz w:val="20"/>
          <w:szCs w:val="20"/>
        </w:rPr>
        <w:t xml:space="preserve"> </w:t>
      </w:r>
      <w:r w:rsidRPr="007B3DD9">
        <w:rPr>
          <w:color w:val="auto"/>
          <w:sz w:val="20"/>
          <w:szCs w:val="20"/>
        </w:rPr>
        <w:t xml:space="preserve">para futura e eventual Aquisição, sob demanda, de </w:t>
      </w:r>
      <w:r w:rsidRPr="007B3DD9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7B3DD9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7B3DD9" w:rsidRPr="007B3DD9" w14:paraId="15AD065F" w14:textId="77777777" w:rsidTr="00931CAD">
        <w:trPr>
          <w:trHeight w:val="261"/>
          <w:jc w:val="center"/>
        </w:trPr>
        <w:tc>
          <w:tcPr>
            <w:tcW w:w="779" w:type="dxa"/>
          </w:tcPr>
          <w:p w14:paraId="7B76476B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039ECEAF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E6BB7F5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057D2E8A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2E6F136A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76489495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5979187B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MARCA /FABRICANTE</w:t>
            </w:r>
          </w:p>
        </w:tc>
      </w:tr>
      <w:tr w:rsidR="007B3DD9" w:rsidRPr="007B3DD9" w14:paraId="5D300CCC" w14:textId="77777777" w:rsidTr="00931CAD">
        <w:trPr>
          <w:trHeight w:val="261"/>
          <w:jc w:val="center"/>
        </w:trPr>
        <w:tc>
          <w:tcPr>
            <w:tcW w:w="779" w:type="dxa"/>
          </w:tcPr>
          <w:p w14:paraId="29DA1C44" w14:textId="4BEA0D97" w:rsidR="00AB5B23" w:rsidRPr="007B3DD9" w:rsidRDefault="003979CF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91</w:t>
            </w:r>
          </w:p>
        </w:tc>
        <w:tc>
          <w:tcPr>
            <w:tcW w:w="4440" w:type="dxa"/>
          </w:tcPr>
          <w:p w14:paraId="2F7B278F" w14:textId="49203AFE" w:rsidR="00AB5B23" w:rsidRPr="007B3DD9" w:rsidRDefault="003979CF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7B3DD9">
              <w:rPr>
                <w:sz w:val="20"/>
              </w:rPr>
              <w:t>Capote cirúrgico, confeccionado em brim cirúrgico, 02 fios, verde claro, punho em malha sanfonada, com reforço na frente do capote, amarração nas costas e c/ a logomarca do HMRS na região frontal superior, medindo 8 x 8cm, tamanho M</w:t>
            </w:r>
          </w:p>
        </w:tc>
        <w:tc>
          <w:tcPr>
            <w:tcW w:w="709" w:type="dxa"/>
          </w:tcPr>
          <w:p w14:paraId="22A95E09" w14:textId="77777777" w:rsidR="00AB5B23" w:rsidRPr="007B3DD9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568944E0" w14:textId="73560332" w:rsidR="00AB5B23" w:rsidRPr="007B3DD9" w:rsidRDefault="003979CF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>60</w:t>
            </w:r>
            <w:r w:rsidR="00AB5B23" w:rsidRPr="007B3DD9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6B243BC2" w14:textId="5088E352" w:rsidR="00AB5B23" w:rsidRPr="007B3DD9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 xml:space="preserve">R$ </w:t>
            </w:r>
            <w:r w:rsidR="003979CF" w:rsidRPr="007B3DD9">
              <w:rPr>
                <w:color w:val="auto"/>
                <w:sz w:val="20"/>
                <w:szCs w:val="20"/>
              </w:rPr>
              <w:t>126</w:t>
            </w:r>
            <w:r w:rsidRPr="007B3DD9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68158161" w14:textId="39E1B35C" w:rsidR="00AB5B23" w:rsidRPr="007B3DD9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 xml:space="preserve">R$ </w:t>
            </w:r>
            <w:r w:rsidR="003979CF" w:rsidRPr="007B3DD9">
              <w:rPr>
                <w:color w:val="auto"/>
                <w:sz w:val="20"/>
                <w:szCs w:val="20"/>
              </w:rPr>
              <w:t>75.600</w:t>
            </w:r>
            <w:r w:rsidRPr="007B3DD9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1C11427A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PROPRIA</w:t>
            </w:r>
          </w:p>
        </w:tc>
      </w:tr>
    </w:tbl>
    <w:p w14:paraId="1767DD15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Valor total: R$ 357,00 (TREZENTOS E CINQUENTA E SETE REAIS)</w:t>
      </w:r>
    </w:p>
    <w:p w14:paraId="0699227C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</w:p>
    <w:p w14:paraId="3BCC96D6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Dados Bancários:</w:t>
      </w:r>
    </w:p>
    <w:p w14:paraId="32C35487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0A8E8F25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BANCO DO BRASIL AGENCIA 2967-X     CONTA CORRENTE 11.583-5</w:t>
      </w:r>
    </w:p>
    <w:p w14:paraId="1A163897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6185AA88" w14:textId="77777777" w:rsidR="00AB5B23" w:rsidRPr="007B3DD9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7B3DD9">
        <w:rPr>
          <w:rFonts w:ascii="Arial" w:hAnsi="Arial" w:cs="Arial"/>
          <w:sz w:val="20"/>
        </w:rPr>
        <w:t xml:space="preserve">A validade desta proposta é de </w:t>
      </w:r>
      <w:r w:rsidRPr="007B3DD9">
        <w:rPr>
          <w:rFonts w:ascii="Arial" w:hAnsi="Arial" w:cs="Arial"/>
          <w:b/>
          <w:bCs/>
          <w:sz w:val="20"/>
        </w:rPr>
        <w:t xml:space="preserve">90 (noventa) dias </w:t>
      </w:r>
      <w:r w:rsidRPr="007B3DD9">
        <w:rPr>
          <w:rFonts w:ascii="Arial" w:hAnsi="Arial" w:cs="Arial"/>
          <w:b/>
          <w:sz w:val="20"/>
        </w:rPr>
        <w:t>corridos</w:t>
      </w:r>
      <w:r w:rsidRPr="007B3DD9">
        <w:rPr>
          <w:rFonts w:ascii="Arial" w:hAnsi="Arial" w:cs="Arial"/>
          <w:sz w:val="20"/>
        </w:rPr>
        <w:t>, contados da data da abertura da sessão pública de</w:t>
      </w:r>
      <w:r w:rsidRPr="007B3DD9">
        <w:rPr>
          <w:rFonts w:ascii="Arial" w:hAnsi="Arial" w:cs="Arial"/>
          <w:b/>
          <w:bCs/>
          <w:sz w:val="20"/>
        </w:rPr>
        <w:t xml:space="preserve"> PREGÃO ELETRÔNICO.</w:t>
      </w:r>
    </w:p>
    <w:p w14:paraId="5FEC0DA7" w14:textId="77777777" w:rsidR="00AB5B23" w:rsidRPr="007B3DD9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7DD4AF3C" w14:textId="77777777" w:rsidR="00AB5B23" w:rsidRPr="007B3DD9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7B3DD9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63537C64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14D8023D" w14:textId="77777777" w:rsidR="00AB5B23" w:rsidRPr="007B3DD9" w:rsidRDefault="00AB5B23" w:rsidP="00AB5B23">
      <w:pPr>
        <w:rPr>
          <w:rFonts w:cs="Arial"/>
          <w:sz w:val="20"/>
        </w:rPr>
      </w:pPr>
    </w:p>
    <w:p w14:paraId="3DDAA5F1" w14:textId="77777777" w:rsidR="00AB5B23" w:rsidRPr="007B3DD9" w:rsidRDefault="00AB5B23" w:rsidP="00AB5B23">
      <w:pPr>
        <w:rPr>
          <w:rFonts w:cs="Arial"/>
          <w:sz w:val="20"/>
        </w:rPr>
      </w:pPr>
      <w:r w:rsidRPr="007B3DD9">
        <w:rPr>
          <w:rFonts w:cs="Arial"/>
          <w:sz w:val="20"/>
        </w:rPr>
        <w:t>Salvador, 01 de fevereiro de 2023</w:t>
      </w:r>
    </w:p>
    <w:p w14:paraId="081CE8D8" w14:textId="77777777" w:rsidR="00AB5B23" w:rsidRPr="007B3DD9" w:rsidRDefault="00AB5B23" w:rsidP="00AB5B23">
      <w:pPr>
        <w:rPr>
          <w:rFonts w:cs="Arial"/>
          <w:sz w:val="20"/>
        </w:rPr>
      </w:pPr>
    </w:p>
    <w:p w14:paraId="581D5539" w14:textId="77777777" w:rsidR="00AB5B23" w:rsidRPr="007B3DD9" w:rsidRDefault="00AB5B23" w:rsidP="00AB5B23">
      <w:pPr>
        <w:rPr>
          <w:rFonts w:cs="Arial"/>
          <w:sz w:val="20"/>
        </w:rPr>
      </w:pPr>
    </w:p>
    <w:p w14:paraId="785B52BB" w14:textId="77777777" w:rsidR="00AB5B23" w:rsidRPr="007B3DD9" w:rsidRDefault="00AB5B23" w:rsidP="00AB5B23">
      <w:pPr>
        <w:rPr>
          <w:rFonts w:cs="Arial"/>
          <w:sz w:val="20"/>
        </w:rPr>
      </w:pPr>
    </w:p>
    <w:p w14:paraId="6281C6C5" w14:textId="77777777" w:rsidR="00AB5B23" w:rsidRPr="007B3DD9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BARRETOS INDUSTRIA E COMÉRCIO DE CONFECÇÕES EIRELI</w:t>
      </w:r>
    </w:p>
    <w:p w14:paraId="27B350B4" w14:textId="77777777" w:rsidR="00AB5B23" w:rsidRPr="007B3DD9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CNPJ: 03.890.627/0001-53</w:t>
      </w:r>
    </w:p>
    <w:p w14:paraId="252BDAC4" w14:textId="77777777" w:rsidR="00AB5B23" w:rsidRPr="007B3DD9" w:rsidRDefault="00AB5B23" w:rsidP="00AB5B23">
      <w:pPr>
        <w:jc w:val="center"/>
        <w:rPr>
          <w:rFonts w:cs="Arial"/>
          <w:sz w:val="20"/>
        </w:rPr>
      </w:pPr>
      <w:r w:rsidRPr="007B3DD9">
        <w:rPr>
          <w:rFonts w:cs="Arial"/>
          <w:sz w:val="20"/>
        </w:rPr>
        <w:t>Maria do Carmo Rezende Paes Barreto</w:t>
      </w:r>
    </w:p>
    <w:p w14:paraId="1E744EB9" w14:textId="77777777" w:rsidR="00AB5B23" w:rsidRPr="007B3DD9" w:rsidRDefault="00AB5B23" w:rsidP="00AB5B23">
      <w:pPr>
        <w:jc w:val="center"/>
        <w:rPr>
          <w:rFonts w:cs="Arial"/>
          <w:sz w:val="20"/>
        </w:rPr>
      </w:pPr>
      <w:r w:rsidRPr="007B3DD9">
        <w:rPr>
          <w:rFonts w:cs="Arial"/>
          <w:sz w:val="20"/>
        </w:rPr>
        <w:t>CPF.: 515.645.135 -72</w:t>
      </w:r>
    </w:p>
    <w:p w14:paraId="6EFCC78D" w14:textId="77777777" w:rsidR="00AB5B23" w:rsidRPr="007B3DD9" w:rsidRDefault="00AB5B23" w:rsidP="00AB5B23">
      <w:pPr>
        <w:jc w:val="center"/>
        <w:rPr>
          <w:rFonts w:cs="Arial"/>
          <w:sz w:val="20"/>
        </w:rPr>
      </w:pPr>
      <w:r w:rsidRPr="007B3DD9">
        <w:rPr>
          <w:rFonts w:eastAsiaTheme="minorHAnsi" w:cs="Arial"/>
          <w:sz w:val="20"/>
          <w:lang w:eastAsia="en-US"/>
        </w:rPr>
        <w:t>RG: 14.668.565-21</w:t>
      </w:r>
    </w:p>
    <w:p w14:paraId="79D5FE24" w14:textId="77777777" w:rsidR="00AB5B23" w:rsidRPr="007B3DD9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7B3DD9" w14:paraId="0DCEFCD3" w14:textId="77777777" w:rsidTr="00931CAD">
        <w:trPr>
          <w:jc w:val="center"/>
        </w:trPr>
        <w:tc>
          <w:tcPr>
            <w:tcW w:w="10276" w:type="dxa"/>
          </w:tcPr>
          <w:p w14:paraId="2183A151" w14:textId="77777777" w:rsidR="00AB5B23" w:rsidRPr="007B3DD9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1D06C2D" w14:textId="77777777" w:rsidR="00AB5B23" w:rsidRPr="007B3DD9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</w:t>
            </w:r>
            <w:proofErr w:type="gramStart"/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>160  -</w:t>
            </w:r>
            <w:proofErr w:type="gramEnd"/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 xml:space="preserve">  Tel/Fax: 3242-4590</w:t>
            </w:r>
          </w:p>
          <w:p w14:paraId="43D2ECB0" w14:textId="77777777" w:rsidR="00AB5B23" w:rsidRPr="007B3DD9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58C5D8CF" w14:textId="77777777" w:rsidR="00AB5B23" w:rsidRPr="007B3DD9" w:rsidRDefault="00AB5B23" w:rsidP="00AB5B23"/>
    <w:p w14:paraId="391B52D8" w14:textId="77777777" w:rsidR="00AB5B23" w:rsidRPr="007B3DD9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7B3DD9" w:rsidRPr="007B3DD9" w14:paraId="2C9C9389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C043E81" w14:textId="77777777" w:rsidR="00AB5B23" w:rsidRPr="007B3DD9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7B3DD9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9744" behindDoc="0" locked="0" layoutInCell="0" allowOverlap="1" wp14:anchorId="7F823E1B" wp14:editId="42959E13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41" name="Image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B3DD9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8720" behindDoc="0" locked="0" layoutInCell="0" allowOverlap="1" wp14:anchorId="00DE19F2" wp14:editId="639600A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2" name="Image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39DE9F93" w14:textId="77777777" w:rsidR="00AB5B23" w:rsidRPr="007B3DD9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7B3DD9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7B3DD9" w:rsidRPr="007B3DD9" w14:paraId="7D2D0397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DD4AD0A" w14:textId="77777777" w:rsidR="00AB5B23" w:rsidRPr="007B3DD9" w:rsidRDefault="00AB5B23" w:rsidP="00931CAD">
            <w:pPr>
              <w:jc w:val="center"/>
              <w:rPr>
                <w:sz w:val="16"/>
                <w:szCs w:val="16"/>
              </w:rPr>
            </w:pPr>
            <w:r w:rsidRPr="007B3DD9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32FF09F0" w14:textId="77777777" w:rsidR="00AB5B23" w:rsidRPr="007B3DD9" w:rsidRDefault="00AB5B23" w:rsidP="00931CAD">
            <w:pPr>
              <w:jc w:val="right"/>
              <w:rPr>
                <w:sz w:val="16"/>
                <w:szCs w:val="16"/>
              </w:rPr>
            </w:pPr>
            <w:r w:rsidRPr="007B3DD9">
              <w:rPr>
                <w:sz w:val="16"/>
                <w:szCs w:val="16"/>
              </w:rPr>
              <w:t>CNPJ: 03.890.627/0001-</w:t>
            </w:r>
            <w:proofErr w:type="gramStart"/>
            <w:r w:rsidRPr="007B3DD9">
              <w:rPr>
                <w:sz w:val="16"/>
                <w:szCs w:val="16"/>
              </w:rPr>
              <w:t>53  .</w:t>
            </w:r>
            <w:proofErr w:type="gramEnd"/>
            <w:r w:rsidRPr="007B3DD9">
              <w:rPr>
                <w:sz w:val="16"/>
                <w:szCs w:val="16"/>
              </w:rPr>
              <w:t xml:space="preserve">  INSC. EST. 53.362.876</w:t>
            </w:r>
          </w:p>
        </w:tc>
      </w:tr>
    </w:tbl>
    <w:p w14:paraId="42EFBC07" w14:textId="77777777" w:rsidR="00AB5B23" w:rsidRPr="007B3DD9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020D4245" w14:textId="77777777" w:rsidR="00AB5B23" w:rsidRPr="007B3DD9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1B40FDB" w14:textId="77777777" w:rsidR="00AB5B23" w:rsidRPr="007B3DD9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7B3DD9">
        <w:rPr>
          <w:b/>
          <w:bCs/>
          <w:color w:val="auto"/>
          <w:sz w:val="22"/>
          <w:szCs w:val="22"/>
        </w:rPr>
        <w:t>PROPOSTA COMERCIAL</w:t>
      </w:r>
    </w:p>
    <w:p w14:paraId="03D126A5" w14:textId="77777777" w:rsidR="00AB5B23" w:rsidRPr="007B3DD9" w:rsidRDefault="00AB5B23" w:rsidP="00AB5B23">
      <w:pPr>
        <w:pStyle w:val="Default"/>
        <w:rPr>
          <w:color w:val="auto"/>
          <w:sz w:val="22"/>
          <w:szCs w:val="22"/>
        </w:rPr>
      </w:pPr>
    </w:p>
    <w:p w14:paraId="09C44982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4A44B13B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Data / Horário disputa: 01.02.2023 / 10h.</w:t>
      </w:r>
    </w:p>
    <w:p w14:paraId="484FF654" w14:textId="77777777" w:rsidR="00AB5B23" w:rsidRPr="007B3DD9" w:rsidRDefault="00AB5B23" w:rsidP="00AB5B23">
      <w:pPr>
        <w:jc w:val="both"/>
        <w:rPr>
          <w:sz w:val="22"/>
          <w:szCs w:val="22"/>
        </w:rPr>
      </w:pPr>
    </w:p>
    <w:p w14:paraId="3EA9E2CF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7B3DD9">
        <w:rPr>
          <w:color w:val="auto"/>
          <w:sz w:val="20"/>
          <w:szCs w:val="20"/>
          <w:u w:val="single"/>
        </w:rPr>
        <w:t>Presidente</w:t>
      </w:r>
      <w:r w:rsidRPr="007B3DD9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7B3DD9">
        <w:rPr>
          <w:color w:val="auto"/>
          <w:sz w:val="20"/>
          <w:szCs w:val="20"/>
        </w:rPr>
        <w:t>apt</w:t>
      </w:r>
      <w:proofErr w:type="spellEnd"/>
      <w:r w:rsidRPr="007B3DD9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7B3DD9">
        <w:rPr>
          <w:b/>
          <w:bCs/>
          <w:color w:val="auto"/>
          <w:sz w:val="20"/>
          <w:szCs w:val="20"/>
        </w:rPr>
        <w:t xml:space="preserve"> </w:t>
      </w:r>
      <w:r w:rsidRPr="007B3DD9">
        <w:rPr>
          <w:color w:val="auto"/>
          <w:sz w:val="20"/>
          <w:szCs w:val="20"/>
        </w:rPr>
        <w:t>em epigrafe que tem por objeto o REGISTRO DE PREÇO</w:t>
      </w:r>
      <w:r w:rsidRPr="007B3DD9">
        <w:rPr>
          <w:b/>
          <w:bCs/>
          <w:color w:val="auto"/>
          <w:sz w:val="20"/>
          <w:szCs w:val="20"/>
        </w:rPr>
        <w:t xml:space="preserve"> </w:t>
      </w:r>
      <w:r w:rsidRPr="007B3DD9">
        <w:rPr>
          <w:color w:val="auto"/>
          <w:sz w:val="20"/>
          <w:szCs w:val="20"/>
        </w:rPr>
        <w:t xml:space="preserve">para futura e eventual Aquisição, sob demanda, de </w:t>
      </w:r>
      <w:r w:rsidRPr="007B3DD9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7B3DD9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7B3DD9" w:rsidRPr="007B3DD9" w14:paraId="5AA66276" w14:textId="77777777" w:rsidTr="00931CAD">
        <w:trPr>
          <w:trHeight w:val="261"/>
          <w:jc w:val="center"/>
        </w:trPr>
        <w:tc>
          <w:tcPr>
            <w:tcW w:w="779" w:type="dxa"/>
          </w:tcPr>
          <w:p w14:paraId="166F076D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C7CAD7A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1617E2BC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2D620FBA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26022CB6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3C7A094D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30C397E1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MARCA /FABRICANTE</w:t>
            </w:r>
          </w:p>
        </w:tc>
      </w:tr>
      <w:tr w:rsidR="007B3DD9" w:rsidRPr="007B3DD9" w14:paraId="2EC8BECC" w14:textId="77777777" w:rsidTr="00931CAD">
        <w:trPr>
          <w:trHeight w:val="261"/>
          <w:jc w:val="center"/>
        </w:trPr>
        <w:tc>
          <w:tcPr>
            <w:tcW w:w="779" w:type="dxa"/>
          </w:tcPr>
          <w:p w14:paraId="3C1C2CE6" w14:textId="0BD4F564" w:rsidR="003979CF" w:rsidRPr="007B3DD9" w:rsidRDefault="003979CF" w:rsidP="003979CF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92</w:t>
            </w:r>
          </w:p>
        </w:tc>
        <w:tc>
          <w:tcPr>
            <w:tcW w:w="4440" w:type="dxa"/>
          </w:tcPr>
          <w:p w14:paraId="1FF339D7" w14:textId="008B5E15" w:rsidR="003979CF" w:rsidRPr="007B3DD9" w:rsidRDefault="003979CF" w:rsidP="003979CF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7B3DD9">
              <w:rPr>
                <w:sz w:val="20"/>
              </w:rPr>
              <w:t>Capote cirúrgico, confeccionado em brim cirúrgico, 02 fios, verde claro, punho em malha sanfonada, com reforço na frente do capote, amarração nas costas e c/ a logomarca do HMRS na região frontal superior, medindo 8 x 8cm, tamanho M</w:t>
            </w:r>
          </w:p>
        </w:tc>
        <w:tc>
          <w:tcPr>
            <w:tcW w:w="709" w:type="dxa"/>
          </w:tcPr>
          <w:p w14:paraId="50FEAF1E" w14:textId="77777777" w:rsidR="003979CF" w:rsidRPr="007B3DD9" w:rsidRDefault="003979CF" w:rsidP="003979CF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5590ECB6" w14:textId="1DF5269C" w:rsidR="003979CF" w:rsidRPr="007B3DD9" w:rsidRDefault="003979CF" w:rsidP="003979CF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14:paraId="33D5E1A7" w14:textId="37E18C4C" w:rsidR="003979CF" w:rsidRPr="007B3DD9" w:rsidRDefault="003979CF" w:rsidP="003979CF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 xml:space="preserve">R$ 126,00 </w:t>
            </w:r>
          </w:p>
        </w:tc>
        <w:tc>
          <w:tcPr>
            <w:tcW w:w="1418" w:type="dxa"/>
          </w:tcPr>
          <w:p w14:paraId="2F3E8DD9" w14:textId="3A690435" w:rsidR="003979CF" w:rsidRPr="007B3DD9" w:rsidRDefault="003979CF" w:rsidP="003979CF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 xml:space="preserve">R$ 15.120,00 </w:t>
            </w:r>
          </w:p>
        </w:tc>
        <w:tc>
          <w:tcPr>
            <w:tcW w:w="1531" w:type="dxa"/>
          </w:tcPr>
          <w:p w14:paraId="0DD490EE" w14:textId="77777777" w:rsidR="003979CF" w:rsidRPr="007B3DD9" w:rsidRDefault="003979CF" w:rsidP="003979CF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PROPRIA</w:t>
            </w:r>
          </w:p>
        </w:tc>
      </w:tr>
    </w:tbl>
    <w:p w14:paraId="664C64C2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Valor total: R$ 357,00 (TREZENTOS E CINQUENTA E SETE REAIS)</w:t>
      </w:r>
    </w:p>
    <w:p w14:paraId="1BC25FB7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</w:p>
    <w:p w14:paraId="0ADE9EEA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Dados Bancários:</w:t>
      </w:r>
    </w:p>
    <w:p w14:paraId="198329A9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57E20A24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BANCO DO BRASIL AGENCIA 2967-X     CONTA CORRENTE 11.583-5</w:t>
      </w:r>
    </w:p>
    <w:p w14:paraId="15ABE770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7EDA7DCA" w14:textId="77777777" w:rsidR="00AB5B23" w:rsidRPr="007B3DD9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7B3DD9">
        <w:rPr>
          <w:rFonts w:ascii="Arial" w:hAnsi="Arial" w:cs="Arial"/>
          <w:sz w:val="20"/>
        </w:rPr>
        <w:t xml:space="preserve">A validade desta proposta é de </w:t>
      </w:r>
      <w:r w:rsidRPr="007B3DD9">
        <w:rPr>
          <w:rFonts w:ascii="Arial" w:hAnsi="Arial" w:cs="Arial"/>
          <w:b/>
          <w:bCs/>
          <w:sz w:val="20"/>
        </w:rPr>
        <w:t xml:space="preserve">90 (noventa) dias </w:t>
      </w:r>
      <w:r w:rsidRPr="007B3DD9">
        <w:rPr>
          <w:rFonts w:ascii="Arial" w:hAnsi="Arial" w:cs="Arial"/>
          <w:b/>
          <w:sz w:val="20"/>
        </w:rPr>
        <w:t>corridos</w:t>
      </w:r>
      <w:r w:rsidRPr="007B3DD9">
        <w:rPr>
          <w:rFonts w:ascii="Arial" w:hAnsi="Arial" w:cs="Arial"/>
          <w:sz w:val="20"/>
        </w:rPr>
        <w:t>, contados da data da abertura da sessão pública de</w:t>
      </w:r>
      <w:r w:rsidRPr="007B3DD9">
        <w:rPr>
          <w:rFonts w:ascii="Arial" w:hAnsi="Arial" w:cs="Arial"/>
          <w:b/>
          <w:bCs/>
          <w:sz w:val="20"/>
        </w:rPr>
        <w:t xml:space="preserve"> PREGÃO ELETRÔNICO.</w:t>
      </w:r>
    </w:p>
    <w:p w14:paraId="1F18A0E0" w14:textId="77777777" w:rsidR="00AB5B23" w:rsidRPr="007B3DD9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0EE079D5" w14:textId="77777777" w:rsidR="00AB5B23" w:rsidRPr="007B3DD9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7B3DD9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54AEACA8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4C227F6C" w14:textId="77777777" w:rsidR="00AB5B23" w:rsidRPr="007B3DD9" w:rsidRDefault="00AB5B23" w:rsidP="00AB5B23">
      <w:pPr>
        <w:rPr>
          <w:rFonts w:cs="Arial"/>
          <w:sz w:val="20"/>
        </w:rPr>
      </w:pPr>
    </w:p>
    <w:p w14:paraId="627F3CA1" w14:textId="77777777" w:rsidR="00AB5B23" w:rsidRPr="007B3DD9" w:rsidRDefault="00AB5B23" w:rsidP="00AB5B23">
      <w:pPr>
        <w:rPr>
          <w:rFonts w:cs="Arial"/>
          <w:sz w:val="20"/>
        </w:rPr>
      </w:pPr>
      <w:r w:rsidRPr="007B3DD9">
        <w:rPr>
          <w:rFonts w:cs="Arial"/>
          <w:sz w:val="20"/>
        </w:rPr>
        <w:t>Salvador, 01 de fevereiro de 2023</w:t>
      </w:r>
    </w:p>
    <w:p w14:paraId="4645E9FE" w14:textId="77777777" w:rsidR="00AB5B23" w:rsidRPr="007B3DD9" w:rsidRDefault="00AB5B23" w:rsidP="00AB5B23">
      <w:pPr>
        <w:rPr>
          <w:rFonts w:cs="Arial"/>
          <w:sz w:val="20"/>
        </w:rPr>
      </w:pPr>
    </w:p>
    <w:p w14:paraId="032E98A2" w14:textId="77777777" w:rsidR="00AB5B23" w:rsidRPr="007B3DD9" w:rsidRDefault="00AB5B23" w:rsidP="00AB5B23">
      <w:pPr>
        <w:rPr>
          <w:rFonts w:cs="Arial"/>
          <w:sz w:val="20"/>
        </w:rPr>
      </w:pPr>
    </w:p>
    <w:p w14:paraId="2DA22CC9" w14:textId="77777777" w:rsidR="00AB5B23" w:rsidRPr="007B3DD9" w:rsidRDefault="00AB5B23" w:rsidP="00AB5B23">
      <w:pPr>
        <w:rPr>
          <w:rFonts w:cs="Arial"/>
          <w:sz w:val="20"/>
        </w:rPr>
      </w:pPr>
    </w:p>
    <w:p w14:paraId="419CDBC3" w14:textId="77777777" w:rsidR="00AB5B23" w:rsidRPr="007B3DD9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BARRETOS INDUSTRIA E COMÉRCIO DE CONFECÇÕES EIRELI</w:t>
      </w:r>
    </w:p>
    <w:p w14:paraId="39A78FEC" w14:textId="77777777" w:rsidR="00AB5B23" w:rsidRPr="007B3DD9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CNPJ: 03.890.627/0001-53</w:t>
      </w:r>
    </w:p>
    <w:p w14:paraId="6C492088" w14:textId="77777777" w:rsidR="00AB5B23" w:rsidRPr="007B3DD9" w:rsidRDefault="00AB5B23" w:rsidP="00AB5B23">
      <w:pPr>
        <w:jc w:val="center"/>
        <w:rPr>
          <w:rFonts w:cs="Arial"/>
          <w:sz w:val="20"/>
        </w:rPr>
      </w:pPr>
      <w:r w:rsidRPr="007B3DD9">
        <w:rPr>
          <w:rFonts w:cs="Arial"/>
          <w:sz w:val="20"/>
        </w:rPr>
        <w:t>Maria do Carmo Rezende Paes Barreto</w:t>
      </w:r>
    </w:p>
    <w:p w14:paraId="4C71EC67" w14:textId="77777777" w:rsidR="00AB5B23" w:rsidRPr="007B3DD9" w:rsidRDefault="00AB5B23" w:rsidP="00AB5B23">
      <w:pPr>
        <w:jc w:val="center"/>
        <w:rPr>
          <w:rFonts w:cs="Arial"/>
          <w:sz w:val="20"/>
        </w:rPr>
      </w:pPr>
      <w:r w:rsidRPr="007B3DD9">
        <w:rPr>
          <w:rFonts w:cs="Arial"/>
          <w:sz w:val="20"/>
        </w:rPr>
        <w:t>CPF.: 515.645.135 -72</w:t>
      </w:r>
    </w:p>
    <w:p w14:paraId="498713F1" w14:textId="77777777" w:rsidR="00AB5B23" w:rsidRPr="007B3DD9" w:rsidRDefault="00AB5B23" w:rsidP="00AB5B23">
      <w:pPr>
        <w:jc w:val="center"/>
        <w:rPr>
          <w:rFonts w:cs="Arial"/>
          <w:sz w:val="20"/>
        </w:rPr>
      </w:pPr>
      <w:r w:rsidRPr="007B3DD9">
        <w:rPr>
          <w:rFonts w:eastAsiaTheme="minorHAnsi" w:cs="Arial"/>
          <w:sz w:val="20"/>
          <w:lang w:eastAsia="en-US"/>
        </w:rPr>
        <w:t>RG: 14.668.565-21</w:t>
      </w:r>
    </w:p>
    <w:p w14:paraId="5E14ED4D" w14:textId="77777777" w:rsidR="00AB5B23" w:rsidRPr="007B3DD9" w:rsidRDefault="00AB5B23" w:rsidP="00AB5B23">
      <w:pPr>
        <w:jc w:val="center"/>
        <w:rPr>
          <w:sz w:val="22"/>
          <w:szCs w:val="22"/>
        </w:rPr>
      </w:pPr>
    </w:p>
    <w:p w14:paraId="63E07A43" w14:textId="77777777" w:rsidR="00AB5B23" w:rsidRPr="007B3DD9" w:rsidRDefault="00AB5B23" w:rsidP="00AB5B23">
      <w:pPr>
        <w:jc w:val="center"/>
        <w:rPr>
          <w:sz w:val="22"/>
          <w:szCs w:val="22"/>
        </w:rPr>
      </w:pPr>
    </w:p>
    <w:p w14:paraId="35BF4DA2" w14:textId="77777777" w:rsidR="00AB5B23" w:rsidRPr="007B3DD9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7B3DD9" w14:paraId="37A35EC0" w14:textId="77777777" w:rsidTr="00931CAD">
        <w:trPr>
          <w:jc w:val="center"/>
        </w:trPr>
        <w:tc>
          <w:tcPr>
            <w:tcW w:w="10276" w:type="dxa"/>
          </w:tcPr>
          <w:p w14:paraId="07120BE8" w14:textId="77777777" w:rsidR="00AB5B23" w:rsidRPr="007B3DD9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A5F84C4" w14:textId="77777777" w:rsidR="00AB5B23" w:rsidRPr="007B3DD9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</w:t>
            </w:r>
            <w:proofErr w:type="gramStart"/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>160  -</w:t>
            </w:r>
            <w:proofErr w:type="gramEnd"/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 xml:space="preserve">  Tel/Fax: 3242-4590</w:t>
            </w:r>
          </w:p>
          <w:p w14:paraId="1D7549F8" w14:textId="77777777" w:rsidR="00AB5B23" w:rsidRPr="007B3DD9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1176B34F" w14:textId="77777777" w:rsidR="00AB5B23" w:rsidRPr="007B3DD9" w:rsidRDefault="00AB5B23" w:rsidP="00AB5B23"/>
    <w:p w14:paraId="33C69389" w14:textId="0CA2DE4F" w:rsidR="00E63AD3" w:rsidRPr="007B3DD9" w:rsidRDefault="00E63AD3" w:rsidP="000D6E45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7B3DD9" w:rsidRPr="007B3DD9" w14:paraId="4592FD5E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23BC44C" w14:textId="77777777" w:rsidR="00AB5B23" w:rsidRPr="007B3DD9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7B3DD9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715584" behindDoc="0" locked="0" layoutInCell="0" allowOverlap="1" wp14:anchorId="5E0DF1B6" wp14:editId="57FEC7B4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43" name="Image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B3DD9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14560" behindDoc="0" locked="0" layoutInCell="0" allowOverlap="1" wp14:anchorId="64403681" wp14:editId="0E77E535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4" name="Image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69E65D37" w14:textId="77777777" w:rsidR="00AB5B23" w:rsidRPr="007B3DD9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7B3DD9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7B3DD9" w:rsidRPr="007B3DD9" w14:paraId="7F590CF4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30ED8B0" w14:textId="77777777" w:rsidR="00AB5B23" w:rsidRPr="007B3DD9" w:rsidRDefault="00AB5B23" w:rsidP="00931CAD">
            <w:pPr>
              <w:jc w:val="center"/>
              <w:rPr>
                <w:sz w:val="16"/>
                <w:szCs w:val="16"/>
              </w:rPr>
            </w:pPr>
            <w:r w:rsidRPr="007B3DD9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5B9BB419" w14:textId="77777777" w:rsidR="00AB5B23" w:rsidRPr="007B3DD9" w:rsidRDefault="00AB5B23" w:rsidP="00931CAD">
            <w:pPr>
              <w:jc w:val="right"/>
              <w:rPr>
                <w:sz w:val="16"/>
                <w:szCs w:val="16"/>
              </w:rPr>
            </w:pPr>
            <w:r w:rsidRPr="007B3DD9">
              <w:rPr>
                <w:sz w:val="16"/>
                <w:szCs w:val="16"/>
              </w:rPr>
              <w:t>CNPJ: 03.890.627/0001-</w:t>
            </w:r>
            <w:proofErr w:type="gramStart"/>
            <w:r w:rsidRPr="007B3DD9">
              <w:rPr>
                <w:sz w:val="16"/>
                <w:szCs w:val="16"/>
              </w:rPr>
              <w:t>53  .</w:t>
            </w:r>
            <w:proofErr w:type="gramEnd"/>
            <w:r w:rsidRPr="007B3DD9">
              <w:rPr>
                <w:sz w:val="16"/>
                <w:szCs w:val="16"/>
              </w:rPr>
              <w:t xml:space="preserve">  INSC. EST. 53.362.876</w:t>
            </w:r>
          </w:p>
        </w:tc>
      </w:tr>
    </w:tbl>
    <w:p w14:paraId="1652DFBC" w14:textId="77777777" w:rsidR="00AB5B23" w:rsidRPr="007B3DD9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045DE2C7" w14:textId="77777777" w:rsidR="00AB5B23" w:rsidRPr="007B3DD9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0D1979B" w14:textId="77777777" w:rsidR="00AB5B23" w:rsidRPr="007B3DD9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7B3DD9">
        <w:rPr>
          <w:b/>
          <w:bCs/>
          <w:color w:val="auto"/>
          <w:sz w:val="22"/>
          <w:szCs w:val="22"/>
        </w:rPr>
        <w:t>PROPOSTA COMERCIAL</w:t>
      </w:r>
    </w:p>
    <w:p w14:paraId="23B1C856" w14:textId="77777777" w:rsidR="00AB5B23" w:rsidRPr="007B3DD9" w:rsidRDefault="00AB5B23" w:rsidP="00AB5B23">
      <w:pPr>
        <w:pStyle w:val="Default"/>
        <w:rPr>
          <w:color w:val="auto"/>
          <w:sz w:val="22"/>
          <w:szCs w:val="22"/>
        </w:rPr>
      </w:pPr>
    </w:p>
    <w:p w14:paraId="765F5977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42F81C59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Data / Horário disputa: 01.02.2023 / 10h.</w:t>
      </w:r>
    </w:p>
    <w:p w14:paraId="43644E62" w14:textId="77777777" w:rsidR="00AB5B23" w:rsidRPr="007B3DD9" w:rsidRDefault="00AB5B23" w:rsidP="00AB5B23">
      <w:pPr>
        <w:jc w:val="both"/>
        <w:rPr>
          <w:sz w:val="22"/>
          <w:szCs w:val="22"/>
        </w:rPr>
      </w:pPr>
    </w:p>
    <w:p w14:paraId="7A1FED73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7B3DD9">
        <w:rPr>
          <w:color w:val="auto"/>
          <w:sz w:val="20"/>
          <w:szCs w:val="20"/>
          <w:u w:val="single"/>
        </w:rPr>
        <w:t>Presidente</w:t>
      </w:r>
      <w:r w:rsidRPr="007B3DD9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7B3DD9">
        <w:rPr>
          <w:color w:val="auto"/>
          <w:sz w:val="20"/>
          <w:szCs w:val="20"/>
        </w:rPr>
        <w:t>apt</w:t>
      </w:r>
      <w:proofErr w:type="spellEnd"/>
      <w:r w:rsidRPr="007B3DD9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7B3DD9">
        <w:rPr>
          <w:b/>
          <w:bCs/>
          <w:color w:val="auto"/>
          <w:sz w:val="20"/>
          <w:szCs w:val="20"/>
        </w:rPr>
        <w:t xml:space="preserve"> </w:t>
      </w:r>
      <w:r w:rsidRPr="007B3DD9">
        <w:rPr>
          <w:color w:val="auto"/>
          <w:sz w:val="20"/>
          <w:szCs w:val="20"/>
        </w:rPr>
        <w:t>em epigrafe que tem por objeto o REGISTRO DE PREÇO</w:t>
      </w:r>
      <w:r w:rsidRPr="007B3DD9">
        <w:rPr>
          <w:b/>
          <w:bCs/>
          <w:color w:val="auto"/>
          <w:sz w:val="20"/>
          <w:szCs w:val="20"/>
        </w:rPr>
        <w:t xml:space="preserve"> </w:t>
      </w:r>
      <w:r w:rsidRPr="007B3DD9">
        <w:rPr>
          <w:color w:val="auto"/>
          <w:sz w:val="20"/>
          <w:szCs w:val="20"/>
        </w:rPr>
        <w:t xml:space="preserve">para futura e eventual Aquisição, sob demanda, de </w:t>
      </w:r>
      <w:r w:rsidRPr="007B3DD9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7B3DD9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7B3DD9" w:rsidRPr="007B3DD9" w14:paraId="48238F0B" w14:textId="77777777" w:rsidTr="00931CAD">
        <w:trPr>
          <w:trHeight w:val="261"/>
          <w:jc w:val="center"/>
        </w:trPr>
        <w:tc>
          <w:tcPr>
            <w:tcW w:w="779" w:type="dxa"/>
          </w:tcPr>
          <w:p w14:paraId="35E54B8A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88FC33A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E415697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2BA3ECD9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4AC1FC66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0EFCBE68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11215E19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MARCA /FABRICANTE</w:t>
            </w:r>
          </w:p>
        </w:tc>
      </w:tr>
      <w:tr w:rsidR="007B3DD9" w:rsidRPr="007B3DD9" w14:paraId="19C75E09" w14:textId="77777777" w:rsidTr="00931CAD">
        <w:trPr>
          <w:trHeight w:val="261"/>
          <w:jc w:val="center"/>
        </w:trPr>
        <w:tc>
          <w:tcPr>
            <w:tcW w:w="779" w:type="dxa"/>
          </w:tcPr>
          <w:p w14:paraId="1733680C" w14:textId="263F01B3" w:rsidR="00AB5B23" w:rsidRPr="007B3DD9" w:rsidRDefault="003979CF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93</w:t>
            </w:r>
          </w:p>
        </w:tc>
        <w:tc>
          <w:tcPr>
            <w:tcW w:w="4440" w:type="dxa"/>
          </w:tcPr>
          <w:p w14:paraId="2A2B600A" w14:textId="18AF4821" w:rsidR="00AB5B23" w:rsidRPr="007B3DD9" w:rsidRDefault="003979CF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7B3DD9">
              <w:rPr>
                <w:sz w:val="20"/>
              </w:rPr>
              <w:t xml:space="preserve">Capote cirúrgico, confeccionado em </w:t>
            </w:r>
            <w:proofErr w:type="spellStart"/>
            <w:r w:rsidRPr="007B3DD9">
              <w:rPr>
                <w:sz w:val="20"/>
              </w:rPr>
              <w:t>brilmcirúrgico</w:t>
            </w:r>
            <w:proofErr w:type="spellEnd"/>
            <w:r w:rsidRPr="007B3DD9">
              <w:rPr>
                <w:sz w:val="20"/>
              </w:rPr>
              <w:t>, 02 fios, verde claro, punho em malha sanfonada, com reforço na frente do capote, amarração nas costas e c/ a logomarca do HMRS na região frontal superior, medindo 8 x 8cm, tamanho G</w:t>
            </w:r>
          </w:p>
        </w:tc>
        <w:tc>
          <w:tcPr>
            <w:tcW w:w="709" w:type="dxa"/>
          </w:tcPr>
          <w:p w14:paraId="5D1024A4" w14:textId="77777777" w:rsidR="00AB5B23" w:rsidRPr="007B3DD9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4F5A8C95" w14:textId="44B12FE4" w:rsidR="00AB5B23" w:rsidRPr="007B3DD9" w:rsidRDefault="003979CF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>60</w:t>
            </w:r>
            <w:r w:rsidR="00AB5B23" w:rsidRPr="007B3DD9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FD00446" w14:textId="222EC8B0" w:rsidR="00AB5B23" w:rsidRPr="007B3DD9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 xml:space="preserve">R$ </w:t>
            </w:r>
            <w:r w:rsidR="003979CF" w:rsidRPr="007B3DD9">
              <w:rPr>
                <w:color w:val="auto"/>
                <w:sz w:val="20"/>
                <w:szCs w:val="20"/>
              </w:rPr>
              <w:t>1</w:t>
            </w:r>
            <w:r w:rsidR="00A34ACD" w:rsidRPr="007B3DD9">
              <w:rPr>
                <w:color w:val="auto"/>
                <w:sz w:val="20"/>
                <w:szCs w:val="20"/>
              </w:rPr>
              <w:t>2</w:t>
            </w:r>
            <w:r w:rsidR="003979CF" w:rsidRPr="007B3DD9">
              <w:rPr>
                <w:color w:val="auto"/>
                <w:sz w:val="20"/>
                <w:szCs w:val="20"/>
              </w:rPr>
              <w:t>6</w:t>
            </w:r>
            <w:r w:rsidRPr="007B3DD9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4A40CA98" w14:textId="17320DBF" w:rsidR="00AB5B23" w:rsidRPr="007B3DD9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 xml:space="preserve">R$ </w:t>
            </w:r>
            <w:r w:rsidR="003979CF" w:rsidRPr="007B3DD9">
              <w:rPr>
                <w:color w:val="auto"/>
                <w:sz w:val="20"/>
                <w:szCs w:val="20"/>
              </w:rPr>
              <w:t>75.600</w:t>
            </w:r>
            <w:r w:rsidRPr="007B3DD9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32A908E7" w14:textId="77777777" w:rsidR="00AB5B23" w:rsidRPr="007B3DD9" w:rsidRDefault="00AB5B23" w:rsidP="00931CAD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PROPRIA</w:t>
            </w:r>
          </w:p>
        </w:tc>
      </w:tr>
    </w:tbl>
    <w:p w14:paraId="106F4A20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Valor total: R$ 357,00 (TREZENTOS E CINQUENTA E SETE REAIS)</w:t>
      </w:r>
    </w:p>
    <w:p w14:paraId="187B72B6" w14:textId="77777777" w:rsidR="00AB5B23" w:rsidRPr="007B3DD9" w:rsidRDefault="00AB5B23" w:rsidP="00AB5B23">
      <w:pPr>
        <w:pStyle w:val="Default"/>
        <w:rPr>
          <w:color w:val="auto"/>
          <w:sz w:val="20"/>
          <w:szCs w:val="20"/>
        </w:rPr>
      </w:pPr>
    </w:p>
    <w:p w14:paraId="52EC75BA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Dados Bancários:</w:t>
      </w:r>
    </w:p>
    <w:p w14:paraId="546D3098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7BEE10C1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BANCO DO BRASIL AGENCIA 2967-X     CONTA CORRENTE 11.583-5</w:t>
      </w:r>
    </w:p>
    <w:p w14:paraId="7705BEA3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326F5D3D" w14:textId="77777777" w:rsidR="00AB5B23" w:rsidRPr="007B3DD9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7B3DD9">
        <w:rPr>
          <w:rFonts w:ascii="Arial" w:hAnsi="Arial" w:cs="Arial"/>
          <w:sz w:val="20"/>
        </w:rPr>
        <w:t xml:space="preserve">A validade desta proposta é de </w:t>
      </w:r>
      <w:r w:rsidRPr="007B3DD9">
        <w:rPr>
          <w:rFonts w:ascii="Arial" w:hAnsi="Arial" w:cs="Arial"/>
          <w:b/>
          <w:bCs/>
          <w:sz w:val="20"/>
        </w:rPr>
        <w:t xml:space="preserve">90 (noventa) dias </w:t>
      </w:r>
      <w:r w:rsidRPr="007B3DD9">
        <w:rPr>
          <w:rFonts w:ascii="Arial" w:hAnsi="Arial" w:cs="Arial"/>
          <w:b/>
          <w:sz w:val="20"/>
        </w:rPr>
        <w:t>corridos</w:t>
      </w:r>
      <w:r w:rsidRPr="007B3DD9">
        <w:rPr>
          <w:rFonts w:ascii="Arial" w:hAnsi="Arial" w:cs="Arial"/>
          <w:sz w:val="20"/>
        </w:rPr>
        <w:t>, contados da data da abertura da sessão pública de</w:t>
      </w:r>
      <w:r w:rsidRPr="007B3DD9">
        <w:rPr>
          <w:rFonts w:ascii="Arial" w:hAnsi="Arial" w:cs="Arial"/>
          <w:b/>
          <w:bCs/>
          <w:sz w:val="20"/>
        </w:rPr>
        <w:t xml:space="preserve"> PREGÃO ELETRÔNICO.</w:t>
      </w:r>
    </w:p>
    <w:p w14:paraId="7558C7E5" w14:textId="77777777" w:rsidR="00AB5B23" w:rsidRPr="007B3DD9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69F99B1E" w14:textId="77777777" w:rsidR="00AB5B23" w:rsidRPr="007B3DD9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7B3DD9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27C0C2B7" w14:textId="77777777" w:rsidR="00AB5B23" w:rsidRPr="007B3DD9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28FAA0C7" w14:textId="77777777" w:rsidR="00AB5B23" w:rsidRPr="007B3DD9" w:rsidRDefault="00AB5B23" w:rsidP="00AB5B23">
      <w:pPr>
        <w:rPr>
          <w:rFonts w:cs="Arial"/>
          <w:sz w:val="20"/>
        </w:rPr>
      </w:pPr>
    </w:p>
    <w:p w14:paraId="31F6B1E9" w14:textId="77777777" w:rsidR="00AB5B23" w:rsidRPr="007B3DD9" w:rsidRDefault="00AB5B23" w:rsidP="00AB5B23">
      <w:pPr>
        <w:rPr>
          <w:rFonts w:cs="Arial"/>
          <w:sz w:val="20"/>
        </w:rPr>
      </w:pPr>
      <w:r w:rsidRPr="007B3DD9">
        <w:rPr>
          <w:rFonts w:cs="Arial"/>
          <w:sz w:val="20"/>
        </w:rPr>
        <w:t>Salvador, 01 de fevereiro de 2023</w:t>
      </w:r>
    </w:p>
    <w:p w14:paraId="6013F349" w14:textId="77777777" w:rsidR="00AB5B23" w:rsidRPr="007B3DD9" w:rsidRDefault="00AB5B23" w:rsidP="00AB5B23">
      <w:pPr>
        <w:rPr>
          <w:rFonts w:cs="Arial"/>
          <w:sz w:val="20"/>
        </w:rPr>
      </w:pPr>
    </w:p>
    <w:p w14:paraId="786927D5" w14:textId="77777777" w:rsidR="00AB5B23" w:rsidRPr="007B3DD9" w:rsidRDefault="00AB5B23" w:rsidP="00AB5B23">
      <w:pPr>
        <w:rPr>
          <w:rFonts w:cs="Arial"/>
          <w:sz w:val="20"/>
        </w:rPr>
      </w:pPr>
    </w:p>
    <w:p w14:paraId="752A214B" w14:textId="77777777" w:rsidR="00AB5B23" w:rsidRPr="007B3DD9" w:rsidRDefault="00AB5B23" w:rsidP="00AB5B23">
      <w:pPr>
        <w:rPr>
          <w:rFonts w:cs="Arial"/>
          <w:sz w:val="20"/>
        </w:rPr>
      </w:pPr>
    </w:p>
    <w:p w14:paraId="6C4C3174" w14:textId="77777777" w:rsidR="00AB5B23" w:rsidRPr="007B3DD9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BARRETOS INDUSTRIA E COMÉRCIO DE CONFECÇÕES EIRELI</w:t>
      </w:r>
    </w:p>
    <w:p w14:paraId="42122F0B" w14:textId="77777777" w:rsidR="00AB5B23" w:rsidRPr="007B3DD9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CNPJ: 03.890.627/0001-53</w:t>
      </w:r>
    </w:p>
    <w:p w14:paraId="4EA3953B" w14:textId="77777777" w:rsidR="00AB5B23" w:rsidRPr="007B3DD9" w:rsidRDefault="00AB5B23" w:rsidP="00AB5B23">
      <w:pPr>
        <w:jc w:val="center"/>
        <w:rPr>
          <w:rFonts w:cs="Arial"/>
          <w:sz w:val="20"/>
        </w:rPr>
      </w:pPr>
      <w:r w:rsidRPr="007B3DD9">
        <w:rPr>
          <w:rFonts w:cs="Arial"/>
          <w:sz w:val="20"/>
        </w:rPr>
        <w:t>Maria do Carmo Rezende Paes Barreto</w:t>
      </w:r>
    </w:p>
    <w:p w14:paraId="74A0E946" w14:textId="77777777" w:rsidR="00AB5B23" w:rsidRPr="007B3DD9" w:rsidRDefault="00AB5B23" w:rsidP="00AB5B23">
      <w:pPr>
        <w:jc w:val="center"/>
        <w:rPr>
          <w:rFonts w:cs="Arial"/>
          <w:sz w:val="20"/>
        </w:rPr>
      </w:pPr>
      <w:r w:rsidRPr="007B3DD9">
        <w:rPr>
          <w:rFonts w:cs="Arial"/>
          <w:sz w:val="20"/>
        </w:rPr>
        <w:t>CPF.: 515.645.135 -72</w:t>
      </w:r>
    </w:p>
    <w:p w14:paraId="5C221166" w14:textId="77777777" w:rsidR="00AB5B23" w:rsidRPr="007B3DD9" w:rsidRDefault="00AB5B23" w:rsidP="00AB5B23">
      <w:pPr>
        <w:jc w:val="center"/>
        <w:rPr>
          <w:rFonts w:cs="Arial"/>
          <w:sz w:val="20"/>
        </w:rPr>
      </w:pPr>
      <w:r w:rsidRPr="007B3DD9">
        <w:rPr>
          <w:rFonts w:eastAsiaTheme="minorHAnsi" w:cs="Arial"/>
          <w:sz w:val="20"/>
          <w:lang w:eastAsia="en-US"/>
        </w:rPr>
        <w:t>RG: 14.668.565-21</w:t>
      </w:r>
    </w:p>
    <w:p w14:paraId="22025058" w14:textId="77777777" w:rsidR="00AB5B23" w:rsidRPr="007B3DD9" w:rsidRDefault="00AB5B23" w:rsidP="00AB5B23">
      <w:pPr>
        <w:jc w:val="center"/>
        <w:rPr>
          <w:sz w:val="22"/>
          <w:szCs w:val="22"/>
        </w:rPr>
      </w:pPr>
    </w:p>
    <w:p w14:paraId="6922D404" w14:textId="77777777" w:rsidR="00AB5B23" w:rsidRPr="007B3DD9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7B3DD9" w14:paraId="3F6F4668" w14:textId="77777777" w:rsidTr="00931CAD">
        <w:trPr>
          <w:jc w:val="center"/>
        </w:trPr>
        <w:tc>
          <w:tcPr>
            <w:tcW w:w="10276" w:type="dxa"/>
          </w:tcPr>
          <w:p w14:paraId="782C9449" w14:textId="77777777" w:rsidR="00AB5B23" w:rsidRPr="007B3DD9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6141B7DE" w14:textId="77777777" w:rsidR="00AB5B23" w:rsidRPr="007B3DD9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</w:t>
            </w:r>
            <w:proofErr w:type="gramStart"/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>160  -</w:t>
            </w:r>
            <w:proofErr w:type="gramEnd"/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 xml:space="preserve">  Tel/Fax: 3242-4590</w:t>
            </w:r>
          </w:p>
          <w:p w14:paraId="3137A986" w14:textId="77777777" w:rsidR="00AB5B23" w:rsidRPr="007B3DD9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  <w:bookmarkEnd w:id="0"/>
    </w:tbl>
    <w:p w14:paraId="5F373605" w14:textId="1285C9C8" w:rsidR="00AB5B23" w:rsidRPr="007B3DD9" w:rsidRDefault="00AB5B23" w:rsidP="000D6E45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7B3DD9" w:rsidRPr="007B3DD9" w14:paraId="689AAC2D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155F447A" w14:textId="77777777" w:rsidR="00A34ACD" w:rsidRPr="007B3DD9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7B3DD9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718656" behindDoc="0" locked="0" layoutInCell="0" allowOverlap="1" wp14:anchorId="0DEBBA29" wp14:editId="27517251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B3DD9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17632" behindDoc="0" locked="0" layoutInCell="0" allowOverlap="1" wp14:anchorId="7A9B4279" wp14:editId="31520CE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02D2B5F2" w14:textId="77777777" w:rsidR="00A34ACD" w:rsidRPr="007B3DD9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7B3DD9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7B3DD9" w:rsidRPr="007B3DD9" w14:paraId="55885CCC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10CC1B16" w14:textId="77777777" w:rsidR="00A34ACD" w:rsidRPr="007B3DD9" w:rsidRDefault="00A34ACD" w:rsidP="004071D0">
            <w:pPr>
              <w:jc w:val="center"/>
              <w:rPr>
                <w:sz w:val="16"/>
                <w:szCs w:val="16"/>
              </w:rPr>
            </w:pPr>
            <w:r w:rsidRPr="007B3DD9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137D238" w14:textId="77777777" w:rsidR="00A34ACD" w:rsidRPr="007B3DD9" w:rsidRDefault="00A34ACD" w:rsidP="004071D0">
            <w:pPr>
              <w:jc w:val="right"/>
              <w:rPr>
                <w:sz w:val="16"/>
                <w:szCs w:val="16"/>
              </w:rPr>
            </w:pPr>
            <w:r w:rsidRPr="007B3DD9">
              <w:rPr>
                <w:sz w:val="16"/>
                <w:szCs w:val="16"/>
              </w:rPr>
              <w:t>CNPJ: 03.890.627/0001-</w:t>
            </w:r>
            <w:proofErr w:type="gramStart"/>
            <w:r w:rsidRPr="007B3DD9">
              <w:rPr>
                <w:sz w:val="16"/>
                <w:szCs w:val="16"/>
              </w:rPr>
              <w:t>53  .</w:t>
            </w:r>
            <w:proofErr w:type="gramEnd"/>
            <w:r w:rsidRPr="007B3DD9">
              <w:rPr>
                <w:sz w:val="16"/>
                <w:szCs w:val="16"/>
              </w:rPr>
              <w:t xml:space="preserve">  INSC. EST. 53.362.876</w:t>
            </w:r>
          </w:p>
        </w:tc>
      </w:tr>
    </w:tbl>
    <w:p w14:paraId="6B5CEFA0" w14:textId="77777777" w:rsidR="00A34ACD" w:rsidRPr="007B3DD9" w:rsidRDefault="00A34ACD" w:rsidP="00A34ACD">
      <w:pPr>
        <w:pStyle w:val="Default"/>
        <w:rPr>
          <w:b/>
          <w:bCs/>
          <w:color w:val="auto"/>
          <w:sz w:val="22"/>
          <w:szCs w:val="22"/>
        </w:rPr>
      </w:pPr>
    </w:p>
    <w:p w14:paraId="6761B98B" w14:textId="77777777" w:rsidR="00A34ACD" w:rsidRPr="007B3DD9" w:rsidRDefault="00A34ACD" w:rsidP="00A34A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B180368" w14:textId="77777777" w:rsidR="00A34ACD" w:rsidRPr="007B3DD9" w:rsidRDefault="00A34ACD" w:rsidP="00A34ACD">
      <w:pPr>
        <w:pStyle w:val="Default"/>
        <w:jc w:val="center"/>
        <w:rPr>
          <w:color w:val="auto"/>
          <w:sz w:val="22"/>
          <w:szCs w:val="22"/>
        </w:rPr>
      </w:pPr>
      <w:r w:rsidRPr="007B3DD9">
        <w:rPr>
          <w:b/>
          <w:bCs/>
          <w:color w:val="auto"/>
          <w:sz w:val="22"/>
          <w:szCs w:val="22"/>
        </w:rPr>
        <w:t>PROPOSTA COMERCIAL</w:t>
      </w:r>
    </w:p>
    <w:p w14:paraId="53477490" w14:textId="77777777" w:rsidR="00A34ACD" w:rsidRPr="007B3DD9" w:rsidRDefault="00A34ACD" w:rsidP="00A34ACD">
      <w:pPr>
        <w:pStyle w:val="Default"/>
        <w:rPr>
          <w:color w:val="auto"/>
          <w:sz w:val="22"/>
          <w:szCs w:val="22"/>
        </w:rPr>
      </w:pPr>
    </w:p>
    <w:p w14:paraId="774F9299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42B7F310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Data / Horário disputa: 01.02.2023 / 10h.</w:t>
      </w:r>
    </w:p>
    <w:p w14:paraId="25F493D7" w14:textId="77777777" w:rsidR="00A34ACD" w:rsidRPr="007B3DD9" w:rsidRDefault="00A34ACD" w:rsidP="00A34ACD">
      <w:pPr>
        <w:jc w:val="both"/>
        <w:rPr>
          <w:sz w:val="22"/>
          <w:szCs w:val="22"/>
        </w:rPr>
      </w:pPr>
    </w:p>
    <w:p w14:paraId="32D86F94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7B3DD9">
        <w:rPr>
          <w:color w:val="auto"/>
          <w:sz w:val="20"/>
          <w:szCs w:val="20"/>
          <w:u w:val="single"/>
        </w:rPr>
        <w:t>Presidente</w:t>
      </w:r>
      <w:r w:rsidRPr="007B3DD9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7B3DD9">
        <w:rPr>
          <w:color w:val="auto"/>
          <w:sz w:val="20"/>
          <w:szCs w:val="20"/>
        </w:rPr>
        <w:t>apt</w:t>
      </w:r>
      <w:proofErr w:type="spellEnd"/>
      <w:r w:rsidRPr="007B3DD9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7B3DD9">
        <w:rPr>
          <w:b/>
          <w:bCs/>
          <w:color w:val="auto"/>
          <w:sz w:val="20"/>
          <w:szCs w:val="20"/>
        </w:rPr>
        <w:t xml:space="preserve"> </w:t>
      </w:r>
      <w:r w:rsidRPr="007B3DD9">
        <w:rPr>
          <w:color w:val="auto"/>
          <w:sz w:val="20"/>
          <w:szCs w:val="20"/>
        </w:rPr>
        <w:t>em epigrafe que tem por objeto o REGISTRO DE PREÇO</w:t>
      </w:r>
      <w:r w:rsidRPr="007B3DD9">
        <w:rPr>
          <w:b/>
          <w:bCs/>
          <w:color w:val="auto"/>
          <w:sz w:val="20"/>
          <w:szCs w:val="20"/>
        </w:rPr>
        <w:t xml:space="preserve"> </w:t>
      </w:r>
      <w:r w:rsidRPr="007B3DD9">
        <w:rPr>
          <w:color w:val="auto"/>
          <w:sz w:val="20"/>
          <w:szCs w:val="20"/>
        </w:rPr>
        <w:t xml:space="preserve">para futura e eventual Aquisição, sob demanda, de </w:t>
      </w:r>
      <w:r w:rsidRPr="007B3DD9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7B3DD9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7B3DD9" w:rsidRPr="007B3DD9" w14:paraId="0300CFE5" w14:textId="77777777" w:rsidTr="004071D0">
        <w:trPr>
          <w:trHeight w:val="261"/>
          <w:jc w:val="center"/>
        </w:trPr>
        <w:tc>
          <w:tcPr>
            <w:tcW w:w="779" w:type="dxa"/>
          </w:tcPr>
          <w:p w14:paraId="343D5DC1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142788D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5E177EFB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466F4125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3522F9BD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19D3A493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675D57DE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MARCA /FABRICANTE</w:t>
            </w:r>
          </w:p>
        </w:tc>
      </w:tr>
      <w:tr w:rsidR="007B3DD9" w:rsidRPr="007B3DD9" w14:paraId="549885DD" w14:textId="77777777" w:rsidTr="004071D0">
        <w:trPr>
          <w:trHeight w:val="261"/>
          <w:jc w:val="center"/>
        </w:trPr>
        <w:tc>
          <w:tcPr>
            <w:tcW w:w="779" w:type="dxa"/>
          </w:tcPr>
          <w:p w14:paraId="51343B6A" w14:textId="685577CF" w:rsidR="00A34ACD" w:rsidRPr="007B3DD9" w:rsidRDefault="003979CF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94</w:t>
            </w:r>
          </w:p>
        </w:tc>
        <w:tc>
          <w:tcPr>
            <w:tcW w:w="4440" w:type="dxa"/>
          </w:tcPr>
          <w:p w14:paraId="5BD82654" w14:textId="117A4CFF" w:rsidR="00A34ACD" w:rsidRPr="007B3DD9" w:rsidRDefault="003979CF" w:rsidP="004071D0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7B3DD9">
              <w:rPr>
                <w:sz w:val="20"/>
              </w:rPr>
              <w:t>Capote cirúrgico, confeccionado em brim cirúrgico, 02 fios, verde claro, punho em malha sanfonada, com reforço na frente do capote, amarração nas costas e c/ a logomarca do HMRS na região frontal superior, medindo 8 x 8cm, tamanho G</w:t>
            </w:r>
          </w:p>
        </w:tc>
        <w:tc>
          <w:tcPr>
            <w:tcW w:w="709" w:type="dxa"/>
          </w:tcPr>
          <w:p w14:paraId="0E4346AD" w14:textId="77777777" w:rsidR="00A34ACD" w:rsidRPr="007B3DD9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45FB0C60" w14:textId="4A565391" w:rsidR="00A34ACD" w:rsidRPr="007B3DD9" w:rsidRDefault="003979CF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14:paraId="4B169B30" w14:textId="02A6F5CD" w:rsidR="00A34ACD" w:rsidRPr="007B3DD9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 xml:space="preserve">R$ </w:t>
            </w:r>
            <w:r w:rsidR="003979CF" w:rsidRPr="007B3DD9">
              <w:rPr>
                <w:color w:val="auto"/>
                <w:sz w:val="20"/>
                <w:szCs w:val="20"/>
              </w:rPr>
              <w:t>1</w:t>
            </w:r>
            <w:r w:rsidRPr="007B3DD9">
              <w:rPr>
                <w:color w:val="auto"/>
                <w:sz w:val="20"/>
                <w:szCs w:val="20"/>
              </w:rPr>
              <w:t>2</w:t>
            </w:r>
            <w:r w:rsidR="003979CF" w:rsidRPr="007B3DD9">
              <w:rPr>
                <w:color w:val="auto"/>
                <w:sz w:val="20"/>
                <w:szCs w:val="20"/>
              </w:rPr>
              <w:t>6</w:t>
            </w:r>
            <w:r w:rsidRPr="007B3DD9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3D4C51E3" w14:textId="1BB3084F" w:rsidR="00A34ACD" w:rsidRPr="007B3DD9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>R$ 1</w:t>
            </w:r>
            <w:r w:rsidR="003979CF" w:rsidRPr="007B3DD9">
              <w:rPr>
                <w:color w:val="auto"/>
                <w:sz w:val="20"/>
                <w:szCs w:val="20"/>
              </w:rPr>
              <w:t>5</w:t>
            </w:r>
            <w:r w:rsidRPr="007B3DD9">
              <w:rPr>
                <w:color w:val="auto"/>
                <w:sz w:val="20"/>
                <w:szCs w:val="20"/>
              </w:rPr>
              <w:t>.</w:t>
            </w:r>
            <w:r w:rsidR="003979CF" w:rsidRPr="007B3DD9">
              <w:rPr>
                <w:color w:val="auto"/>
                <w:sz w:val="20"/>
                <w:szCs w:val="20"/>
              </w:rPr>
              <w:t>12</w:t>
            </w:r>
            <w:r w:rsidRPr="007B3DD9">
              <w:rPr>
                <w:color w:val="auto"/>
                <w:sz w:val="20"/>
                <w:szCs w:val="20"/>
              </w:rPr>
              <w:t xml:space="preserve">0,00 </w:t>
            </w:r>
          </w:p>
        </w:tc>
        <w:tc>
          <w:tcPr>
            <w:tcW w:w="1531" w:type="dxa"/>
          </w:tcPr>
          <w:p w14:paraId="33EE35F3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PROPRIA</w:t>
            </w:r>
          </w:p>
        </w:tc>
      </w:tr>
    </w:tbl>
    <w:p w14:paraId="7A546046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Valor total: R$ 357,00 (TREZENTOS E CINQUENTA E SETE REAIS)</w:t>
      </w:r>
    </w:p>
    <w:p w14:paraId="11FE5A57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</w:p>
    <w:p w14:paraId="65DC6749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Dados Bancários:</w:t>
      </w:r>
    </w:p>
    <w:p w14:paraId="537357C0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0AFA40BD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BANCO DO BRASIL AGENCIA 2967-X     CONTA CORRENTE 11.583-5</w:t>
      </w:r>
    </w:p>
    <w:p w14:paraId="3D9239EC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2DC4F378" w14:textId="77777777" w:rsidR="00A34ACD" w:rsidRPr="007B3DD9" w:rsidRDefault="00A34ACD" w:rsidP="00A34ACD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7B3DD9">
        <w:rPr>
          <w:rFonts w:ascii="Arial" w:hAnsi="Arial" w:cs="Arial"/>
          <w:sz w:val="20"/>
        </w:rPr>
        <w:t xml:space="preserve">A validade desta proposta é de </w:t>
      </w:r>
      <w:r w:rsidRPr="007B3DD9">
        <w:rPr>
          <w:rFonts w:ascii="Arial" w:hAnsi="Arial" w:cs="Arial"/>
          <w:b/>
          <w:bCs/>
          <w:sz w:val="20"/>
        </w:rPr>
        <w:t xml:space="preserve">90 (noventa) dias </w:t>
      </w:r>
      <w:r w:rsidRPr="007B3DD9">
        <w:rPr>
          <w:rFonts w:ascii="Arial" w:hAnsi="Arial" w:cs="Arial"/>
          <w:b/>
          <w:sz w:val="20"/>
        </w:rPr>
        <w:t>corridos</w:t>
      </w:r>
      <w:r w:rsidRPr="007B3DD9">
        <w:rPr>
          <w:rFonts w:ascii="Arial" w:hAnsi="Arial" w:cs="Arial"/>
          <w:sz w:val="20"/>
        </w:rPr>
        <w:t>, contados da data da abertura da sessão pública de</w:t>
      </w:r>
      <w:r w:rsidRPr="007B3DD9">
        <w:rPr>
          <w:rFonts w:ascii="Arial" w:hAnsi="Arial" w:cs="Arial"/>
          <w:b/>
          <w:bCs/>
          <w:sz w:val="20"/>
        </w:rPr>
        <w:t xml:space="preserve"> PREGÃO ELETRÔNICO.</w:t>
      </w:r>
    </w:p>
    <w:p w14:paraId="77BD092C" w14:textId="77777777" w:rsidR="00A34ACD" w:rsidRPr="007B3DD9" w:rsidRDefault="00A34ACD" w:rsidP="00A34ACD">
      <w:pPr>
        <w:pStyle w:val="Corpodetexto"/>
        <w:ind w:left="0" w:firstLine="0"/>
        <w:rPr>
          <w:rFonts w:ascii="Arial" w:hAnsi="Arial" w:cs="Arial"/>
          <w:sz w:val="20"/>
        </w:rPr>
      </w:pPr>
    </w:p>
    <w:p w14:paraId="2A15E13C" w14:textId="77777777" w:rsidR="00A34ACD" w:rsidRPr="007B3DD9" w:rsidRDefault="00A34ACD" w:rsidP="00A34ACD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7B3DD9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246E8534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3EF8DD87" w14:textId="77777777" w:rsidR="00A34ACD" w:rsidRPr="007B3DD9" w:rsidRDefault="00A34ACD" w:rsidP="00A34ACD">
      <w:pPr>
        <w:rPr>
          <w:rFonts w:cs="Arial"/>
          <w:sz w:val="20"/>
        </w:rPr>
      </w:pPr>
    </w:p>
    <w:p w14:paraId="6C576260" w14:textId="77777777" w:rsidR="00A34ACD" w:rsidRPr="007B3DD9" w:rsidRDefault="00A34ACD" w:rsidP="00A34ACD">
      <w:pPr>
        <w:rPr>
          <w:rFonts w:cs="Arial"/>
          <w:sz w:val="20"/>
        </w:rPr>
      </w:pPr>
      <w:r w:rsidRPr="007B3DD9">
        <w:rPr>
          <w:rFonts w:cs="Arial"/>
          <w:sz w:val="20"/>
        </w:rPr>
        <w:t>Salvador, 01 de fevereiro de 2023</w:t>
      </w:r>
    </w:p>
    <w:p w14:paraId="6F65F103" w14:textId="77777777" w:rsidR="00A34ACD" w:rsidRPr="007B3DD9" w:rsidRDefault="00A34ACD" w:rsidP="00A34ACD">
      <w:pPr>
        <w:rPr>
          <w:rFonts w:cs="Arial"/>
          <w:sz w:val="20"/>
        </w:rPr>
      </w:pPr>
    </w:p>
    <w:p w14:paraId="34DBEEE9" w14:textId="77777777" w:rsidR="00A34ACD" w:rsidRPr="007B3DD9" w:rsidRDefault="00A34ACD" w:rsidP="00A34ACD">
      <w:pPr>
        <w:rPr>
          <w:rFonts w:cs="Arial"/>
          <w:sz w:val="20"/>
        </w:rPr>
      </w:pPr>
    </w:p>
    <w:p w14:paraId="74692CFE" w14:textId="77777777" w:rsidR="00A34ACD" w:rsidRPr="007B3DD9" w:rsidRDefault="00A34ACD" w:rsidP="00A34ACD">
      <w:pPr>
        <w:rPr>
          <w:rFonts w:cs="Arial"/>
          <w:sz w:val="20"/>
        </w:rPr>
      </w:pPr>
    </w:p>
    <w:p w14:paraId="01F01000" w14:textId="77777777" w:rsidR="00A34ACD" w:rsidRPr="007B3DD9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BARRETOS INDUSTRIA E COMÉRCIO DE CONFECÇÕES EIRELI</w:t>
      </w:r>
    </w:p>
    <w:p w14:paraId="71A29010" w14:textId="77777777" w:rsidR="00A34ACD" w:rsidRPr="007B3DD9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CNPJ: 03.890.627/0001-53</w:t>
      </w:r>
    </w:p>
    <w:p w14:paraId="047D9B46" w14:textId="77777777" w:rsidR="00A34ACD" w:rsidRPr="007B3DD9" w:rsidRDefault="00A34ACD" w:rsidP="00A34ACD">
      <w:pPr>
        <w:jc w:val="center"/>
        <w:rPr>
          <w:rFonts w:cs="Arial"/>
          <w:sz w:val="20"/>
        </w:rPr>
      </w:pPr>
      <w:r w:rsidRPr="007B3DD9">
        <w:rPr>
          <w:rFonts w:cs="Arial"/>
          <w:sz w:val="20"/>
        </w:rPr>
        <w:t>Maria do Carmo Rezende Paes Barreto</w:t>
      </w:r>
    </w:p>
    <w:p w14:paraId="61BA6E5F" w14:textId="77777777" w:rsidR="00A34ACD" w:rsidRPr="007B3DD9" w:rsidRDefault="00A34ACD" w:rsidP="00A34ACD">
      <w:pPr>
        <w:jc w:val="center"/>
        <w:rPr>
          <w:rFonts w:cs="Arial"/>
          <w:sz w:val="20"/>
        </w:rPr>
      </w:pPr>
      <w:r w:rsidRPr="007B3DD9">
        <w:rPr>
          <w:rFonts w:cs="Arial"/>
          <w:sz w:val="20"/>
        </w:rPr>
        <w:t>CPF.: 515.645.135 -72</w:t>
      </w:r>
    </w:p>
    <w:p w14:paraId="48291737" w14:textId="77777777" w:rsidR="00A34ACD" w:rsidRPr="007B3DD9" w:rsidRDefault="00A34ACD" w:rsidP="00A34ACD">
      <w:pPr>
        <w:jc w:val="center"/>
        <w:rPr>
          <w:rFonts w:cs="Arial"/>
          <w:sz w:val="20"/>
        </w:rPr>
      </w:pPr>
      <w:r w:rsidRPr="007B3DD9">
        <w:rPr>
          <w:rFonts w:eastAsiaTheme="minorHAnsi" w:cs="Arial"/>
          <w:sz w:val="20"/>
          <w:lang w:eastAsia="en-US"/>
        </w:rPr>
        <w:t>RG: 14.668.565-21</w:t>
      </w:r>
    </w:p>
    <w:p w14:paraId="6B6C779D" w14:textId="77777777" w:rsidR="00A34ACD" w:rsidRPr="007B3DD9" w:rsidRDefault="00A34ACD" w:rsidP="00A34ACD">
      <w:pPr>
        <w:jc w:val="center"/>
        <w:rPr>
          <w:sz w:val="22"/>
          <w:szCs w:val="22"/>
        </w:rPr>
      </w:pPr>
    </w:p>
    <w:p w14:paraId="3B35ABAF" w14:textId="77777777" w:rsidR="00A34ACD" w:rsidRPr="007B3DD9" w:rsidRDefault="00A34ACD" w:rsidP="00A34ACD">
      <w:pPr>
        <w:jc w:val="center"/>
        <w:rPr>
          <w:sz w:val="22"/>
          <w:szCs w:val="22"/>
        </w:rPr>
      </w:pPr>
    </w:p>
    <w:p w14:paraId="150836E9" w14:textId="77777777" w:rsidR="00A34ACD" w:rsidRPr="007B3DD9" w:rsidRDefault="00A34ACD" w:rsidP="00A34ACD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34ACD" w:rsidRPr="007B3DD9" w14:paraId="18437753" w14:textId="77777777" w:rsidTr="004071D0">
        <w:trPr>
          <w:jc w:val="center"/>
        </w:trPr>
        <w:tc>
          <w:tcPr>
            <w:tcW w:w="10276" w:type="dxa"/>
          </w:tcPr>
          <w:p w14:paraId="772F566B" w14:textId="77777777" w:rsidR="00A34ACD" w:rsidRPr="007B3DD9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6E13358A" w14:textId="77777777" w:rsidR="00A34ACD" w:rsidRPr="007B3DD9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</w:t>
            </w:r>
            <w:proofErr w:type="gramStart"/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>160  -</w:t>
            </w:r>
            <w:proofErr w:type="gramEnd"/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 xml:space="preserve">  Tel/Fax: 3242-4590</w:t>
            </w:r>
          </w:p>
          <w:p w14:paraId="71F9D3E9" w14:textId="77777777" w:rsidR="00A34ACD" w:rsidRPr="007B3DD9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6F45715C" w14:textId="77777777" w:rsidR="00A34ACD" w:rsidRPr="007B3DD9" w:rsidRDefault="00A34ACD" w:rsidP="00A34ACD"/>
    <w:p w14:paraId="561AB7D4" w14:textId="77777777" w:rsidR="00A34ACD" w:rsidRPr="007B3DD9" w:rsidRDefault="00A34ACD" w:rsidP="00A34ACD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7B3DD9" w:rsidRPr="007B3DD9" w14:paraId="16BBA964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5A0B1EF3" w14:textId="77777777" w:rsidR="00A34ACD" w:rsidRPr="007B3DD9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7B3DD9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720704" behindDoc="0" locked="0" layoutInCell="0" allowOverlap="1" wp14:anchorId="33C4BD06" wp14:editId="1D946C3E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17" name="Image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B3DD9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19680" behindDoc="0" locked="0" layoutInCell="0" allowOverlap="1" wp14:anchorId="620950ED" wp14:editId="1A727C1A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18" name="Image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77AF2F6F" w14:textId="77777777" w:rsidR="00A34ACD" w:rsidRPr="007B3DD9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7B3DD9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7B3DD9" w:rsidRPr="007B3DD9" w14:paraId="37E9E848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85E22BE" w14:textId="77777777" w:rsidR="00A34ACD" w:rsidRPr="007B3DD9" w:rsidRDefault="00A34ACD" w:rsidP="004071D0">
            <w:pPr>
              <w:jc w:val="center"/>
              <w:rPr>
                <w:sz w:val="16"/>
                <w:szCs w:val="16"/>
              </w:rPr>
            </w:pPr>
            <w:r w:rsidRPr="007B3DD9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E679C75" w14:textId="77777777" w:rsidR="00A34ACD" w:rsidRPr="007B3DD9" w:rsidRDefault="00A34ACD" w:rsidP="004071D0">
            <w:pPr>
              <w:jc w:val="right"/>
              <w:rPr>
                <w:sz w:val="16"/>
                <w:szCs w:val="16"/>
              </w:rPr>
            </w:pPr>
            <w:r w:rsidRPr="007B3DD9">
              <w:rPr>
                <w:sz w:val="16"/>
                <w:szCs w:val="16"/>
              </w:rPr>
              <w:t>CNPJ: 03.890.627/0001-</w:t>
            </w:r>
            <w:proofErr w:type="gramStart"/>
            <w:r w:rsidRPr="007B3DD9">
              <w:rPr>
                <w:sz w:val="16"/>
                <w:szCs w:val="16"/>
              </w:rPr>
              <w:t>53  .</w:t>
            </w:r>
            <w:proofErr w:type="gramEnd"/>
            <w:r w:rsidRPr="007B3DD9">
              <w:rPr>
                <w:sz w:val="16"/>
                <w:szCs w:val="16"/>
              </w:rPr>
              <w:t xml:space="preserve">  INSC. EST. 53.362.876</w:t>
            </w:r>
          </w:p>
        </w:tc>
      </w:tr>
    </w:tbl>
    <w:p w14:paraId="2380D957" w14:textId="77777777" w:rsidR="00A34ACD" w:rsidRPr="007B3DD9" w:rsidRDefault="00A34ACD" w:rsidP="00A34ACD">
      <w:pPr>
        <w:pStyle w:val="Default"/>
        <w:rPr>
          <w:b/>
          <w:bCs/>
          <w:color w:val="auto"/>
          <w:sz w:val="22"/>
          <w:szCs w:val="22"/>
        </w:rPr>
      </w:pPr>
    </w:p>
    <w:p w14:paraId="211EA783" w14:textId="77777777" w:rsidR="00A34ACD" w:rsidRPr="007B3DD9" w:rsidRDefault="00A34ACD" w:rsidP="00A34A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00D1C51" w14:textId="77777777" w:rsidR="00A34ACD" w:rsidRPr="007B3DD9" w:rsidRDefault="00A34ACD" w:rsidP="00A34ACD">
      <w:pPr>
        <w:pStyle w:val="Default"/>
        <w:jc w:val="center"/>
        <w:rPr>
          <w:color w:val="auto"/>
          <w:sz w:val="22"/>
          <w:szCs w:val="22"/>
        </w:rPr>
      </w:pPr>
      <w:r w:rsidRPr="007B3DD9">
        <w:rPr>
          <w:b/>
          <w:bCs/>
          <w:color w:val="auto"/>
          <w:sz w:val="22"/>
          <w:szCs w:val="22"/>
        </w:rPr>
        <w:t>PROPOSTA COMERCIAL</w:t>
      </w:r>
    </w:p>
    <w:p w14:paraId="02040D19" w14:textId="77777777" w:rsidR="00A34ACD" w:rsidRPr="007B3DD9" w:rsidRDefault="00A34ACD" w:rsidP="00A34ACD">
      <w:pPr>
        <w:pStyle w:val="Default"/>
        <w:rPr>
          <w:color w:val="auto"/>
          <w:sz w:val="22"/>
          <w:szCs w:val="22"/>
        </w:rPr>
      </w:pPr>
    </w:p>
    <w:p w14:paraId="70771800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23E0A061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Data / Horário disputa: 01.02.2023 / 10h.</w:t>
      </w:r>
    </w:p>
    <w:p w14:paraId="7B7574B0" w14:textId="77777777" w:rsidR="00A34ACD" w:rsidRPr="007B3DD9" w:rsidRDefault="00A34ACD" w:rsidP="00A34ACD">
      <w:pPr>
        <w:jc w:val="both"/>
        <w:rPr>
          <w:sz w:val="22"/>
          <w:szCs w:val="22"/>
        </w:rPr>
      </w:pPr>
    </w:p>
    <w:p w14:paraId="640A80C4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7B3DD9">
        <w:rPr>
          <w:color w:val="auto"/>
          <w:sz w:val="20"/>
          <w:szCs w:val="20"/>
          <w:u w:val="single"/>
        </w:rPr>
        <w:t>Presidente</w:t>
      </w:r>
      <w:r w:rsidRPr="007B3DD9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7B3DD9">
        <w:rPr>
          <w:color w:val="auto"/>
          <w:sz w:val="20"/>
          <w:szCs w:val="20"/>
        </w:rPr>
        <w:t>apt</w:t>
      </w:r>
      <w:proofErr w:type="spellEnd"/>
      <w:r w:rsidRPr="007B3DD9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7B3DD9">
        <w:rPr>
          <w:b/>
          <w:bCs/>
          <w:color w:val="auto"/>
          <w:sz w:val="20"/>
          <w:szCs w:val="20"/>
        </w:rPr>
        <w:t xml:space="preserve"> </w:t>
      </w:r>
      <w:r w:rsidRPr="007B3DD9">
        <w:rPr>
          <w:color w:val="auto"/>
          <w:sz w:val="20"/>
          <w:szCs w:val="20"/>
        </w:rPr>
        <w:t>em epigrafe que tem por objeto o REGISTRO DE PREÇO</w:t>
      </w:r>
      <w:r w:rsidRPr="007B3DD9">
        <w:rPr>
          <w:b/>
          <w:bCs/>
          <w:color w:val="auto"/>
          <w:sz w:val="20"/>
          <w:szCs w:val="20"/>
        </w:rPr>
        <w:t xml:space="preserve"> </w:t>
      </w:r>
      <w:r w:rsidRPr="007B3DD9">
        <w:rPr>
          <w:color w:val="auto"/>
          <w:sz w:val="20"/>
          <w:szCs w:val="20"/>
        </w:rPr>
        <w:t xml:space="preserve">para futura e eventual Aquisição, sob demanda, de </w:t>
      </w:r>
      <w:r w:rsidRPr="007B3DD9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7B3DD9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7B3DD9" w:rsidRPr="007B3DD9" w14:paraId="455A5A3C" w14:textId="77777777" w:rsidTr="004071D0">
        <w:trPr>
          <w:trHeight w:val="261"/>
          <w:jc w:val="center"/>
        </w:trPr>
        <w:tc>
          <w:tcPr>
            <w:tcW w:w="779" w:type="dxa"/>
          </w:tcPr>
          <w:p w14:paraId="01FAD0B9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0E2603CE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636CAAF6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5AE787E4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7F551E93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7F82EB0E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5C806973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MARCA /FABRICANTE</w:t>
            </w:r>
          </w:p>
        </w:tc>
      </w:tr>
      <w:tr w:rsidR="007B3DD9" w:rsidRPr="007B3DD9" w14:paraId="40321964" w14:textId="77777777" w:rsidTr="004071D0">
        <w:trPr>
          <w:trHeight w:val="261"/>
          <w:jc w:val="center"/>
        </w:trPr>
        <w:tc>
          <w:tcPr>
            <w:tcW w:w="779" w:type="dxa"/>
          </w:tcPr>
          <w:p w14:paraId="36449A7F" w14:textId="7DDD112D" w:rsidR="00A34ACD" w:rsidRPr="007B3DD9" w:rsidRDefault="003979CF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95</w:t>
            </w:r>
          </w:p>
        </w:tc>
        <w:tc>
          <w:tcPr>
            <w:tcW w:w="4440" w:type="dxa"/>
          </w:tcPr>
          <w:p w14:paraId="00E7C6CB" w14:textId="251357F4" w:rsidR="00A34ACD" w:rsidRPr="007B3DD9" w:rsidRDefault="003979CF" w:rsidP="004071D0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7B3DD9">
              <w:t>Lençol hospitalar adulto, medindo 2,00 x 2,50cm, em tecido percal misto, cor branca, com logomarca do HMRS no Centro do lençol, medindo 50 x 50cm</w:t>
            </w:r>
          </w:p>
        </w:tc>
        <w:tc>
          <w:tcPr>
            <w:tcW w:w="709" w:type="dxa"/>
          </w:tcPr>
          <w:p w14:paraId="56C20641" w14:textId="77777777" w:rsidR="00A34ACD" w:rsidRPr="007B3DD9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6C76C168" w14:textId="797F8B59" w:rsidR="00A34ACD" w:rsidRPr="007B3DD9" w:rsidRDefault="003979CF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>225</w:t>
            </w:r>
            <w:r w:rsidR="00A34ACD" w:rsidRPr="007B3DD9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22E69743" w14:textId="77777777" w:rsidR="00A34ACD" w:rsidRPr="007B3DD9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 xml:space="preserve">R$ 92,00 </w:t>
            </w:r>
          </w:p>
        </w:tc>
        <w:tc>
          <w:tcPr>
            <w:tcW w:w="1418" w:type="dxa"/>
          </w:tcPr>
          <w:p w14:paraId="0345AF26" w14:textId="77777777" w:rsidR="00A34ACD" w:rsidRPr="007B3DD9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 xml:space="preserve">R$ 11.040,00 </w:t>
            </w:r>
          </w:p>
        </w:tc>
        <w:tc>
          <w:tcPr>
            <w:tcW w:w="1531" w:type="dxa"/>
          </w:tcPr>
          <w:p w14:paraId="235CF510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PROPRIA</w:t>
            </w:r>
          </w:p>
        </w:tc>
      </w:tr>
    </w:tbl>
    <w:p w14:paraId="5D04F31C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Valor total: R$ 357,00 (TREZENTOS E CINQUENTA E SETE REAIS)</w:t>
      </w:r>
    </w:p>
    <w:p w14:paraId="21EF5496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</w:p>
    <w:p w14:paraId="758CC90B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Dados Bancários:</w:t>
      </w:r>
    </w:p>
    <w:p w14:paraId="3509A0EF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4D6FC711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BANCO DO BRASIL AGENCIA 2967-X     CONTA CORRENTE 11.583-5</w:t>
      </w:r>
    </w:p>
    <w:p w14:paraId="5434B3A3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04DC539A" w14:textId="77777777" w:rsidR="00A34ACD" w:rsidRPr="007B3DD9" w:rsidRDefault="00A34ACD" w:rsidP="00A34ACD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7B3DD9">
        <w:rPr>
          <w:rFonts w:ascii="Arial" w:hAnsi="Arial" w:cs="Arial"/>
          <w:sz w:val="20"/>
        </w:rPr>
        <w:t xml:space="preserve">A validade desta proposta é de </w:t>
      </w:r>
      <w:r w:rsidRPr="007B3DD9">
        <w:rPr>
          <w:rFonts w:ascii="Arial" w:hAnsi="Arial" w:cs="Arial"/>
          <w:b/>
          <w:bCs/>
          <w:sz w:val="20"/>
        </w:rPr>
        <w:t xml:space="preserve">90 (noventa) dias </w:t>
      </w:r>
      <w:r w:rsidRPr="007B3DD9">
        <w:rPr>
          <w:rFonts w:ascii="Arial" w:hAnsi="Arial" w:cs="Arial"/>
          <w:b/>
          <w:sz w:val="20"/>
        </w:rPr>
        <w:t>corridos</w:t>
      </w:r>
      <w:r w:rsidRPr="007B3DD9">
        <w:rPr>
          <w:rFonts w:ascii="Arial" w:hAnsi="Arial" w:cs="Arial"/>
          <w:sz w:val="20"/>
        </w:rPr>
        <w:t>, contados da data da abertura da sessão pública de</w:t>
      </w:r>
      <w:r w:rsidRPr="007B3DD9">
        <w:rPr>
          <w:rFonts w:ascii="Arial" w:hAnsi="Arial" w:cs="Arial"/>
          <w:b/>
          <w:bCs/>
          <w:sz w:val="20"/>
        </w:rPr>
        <w:t xml:space="preserve"> PREGÃO ELETRÔNICO.</w:t>
      </w:r>
    </w:p>
    <w:p w14:paraId="137FF731" w14:textId="77777777" w:rsidR="00A34ACD" w:rsidRPr="007B3DD9" w:rsidRDefault="00A34ACD" w:rsidP="00A34ACD">
      <w:pPr>
        <w:pStyle w:val="Corpodetexto"/>
        <w:ind w:left="0" w:firstLine="0"/>
        <w:rPr>
          <w:rFonts w:ascii="Arial" w:hAnsi="Arial" w:cs="Arial"/>
          <w:sz w:val="20"/>
        </w:rPr>
      </w:pPr>
    </w:p>
    <w:p w14:paraId="2F3AC7C7" w14:textId="77777777" w:rsidR="00A34ACD" w:rsidRPr="007B3DD9" w:rsidRDefault="00A34ACD" w:rsidP="00A34ACD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7B3DD9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7D0EE0E0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3ED5EB6F" w14:textId="77777777" w:rsidR="00A34ACD" w:rsidRPr="007B3DD9" w:rsidRDefault="00A34ACD" w:rsidP="00A34ACD">
      <w:pPr>
        <w:rPr>
          <w:rFonts w:cs="Arial"/>
          <w:sz w:val="20"/>
        </w:rPr>
      </w:pPr>
    </w:p>
    <w:p w14:paraId="2FB5D71E" w14:textId="77777777" w:rsidR="00A34ACD" w:rsidRPr="007B3DD9" w:rsidRDefault="00A34ACD" w:rsidP="00A34ACD">
      <w:pPr>
        <w:rPr>
          <w:rFonts w:cs="Arial"/>
          <w:sz w:val="20"/>
        </w:rPr>
      </w:pPr>
      <w:r w:rsidRPr="007B3DD9">
        <w:rPr>
          <w:rFonts w:cs="Arial"/>
          <w:sz w:val="20"/>
        </w:rPr>
        <w:t>Salvador, 01 de fevereiro de 2023</w:t>
      </w:r>
    </w:p>
    <w:p w14:paraId="6E0A72E9" w14:textId="77777777" w:rsidR="00A34ACD" w:rsidRPr="007B3DD9" w:rsidRDefault="00A34ACD" w:rsidP="00A34ACD">
      <w:pPr>
        <w:rPr>
          <w:rFonts w:cs="Arial"/>
          <w:sz w:val="20"/>
        </w:rPr>
      </w:pPr>
    </w:p>
    <w:p w14:paraId="21E74CC2" w14:textId="77777777" w:rsidR="00A34ACD" w:rsidRPr="007B3DD9" w:rsidRDefault="00A34ACD" w:rsidP="00A34ACD">
      <w:pPr>
        <w:rPr>
          <w:rFonts w:cs="Arial"/>
          <w:sz w:val="20"/>
        </w:rPr>
      </w:pPr>
    </w:p>
    <w:p w14:paraId="4178688C" w14:textId="77777777" w:rsidR="00A34ACD" w:rsidRPr="007B3DD9" w:rsidRDefault="00A34ACD" w:rsidP="00A34ACD">
      <w:pPr>
        <w:rPr>
          <w:rFonts w:cs="Arial"/>
          <w:sz w:val="20"/>
        </w:rPr>
      </w:pPr>
    </w:p>
    <w:p w14:paraId="434F93EF" w14:textId="77777777" w:rsidR="00A34ACD" w:rsidRPr="007B3DD9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BARRETOS INDUSTRIA E COMÉRCIO DE CONFECÇÕES EIRELI</w:t>
      </w:r>
    </w:p>
    <w:p w14:paraId="5EEAFFD4" w14:textId="77777777" w:rsidR="00A34ACD" w:rsidRPr="007B3DD9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CNPJ: 03.890.627/0001-53</w:t>
      </w:r>
    </w:p>
    <w:p w14:paraId="78655735" w14:textId="77777777" w:rsidR="00A34ACD" w:rsidRPr="007B3DD9" w:rsidRDefault="00A34ACD" w:rsidP="00A34ACD">
      <w:pPr>
        <w:jc w:val="center"/>
        <w:rPr>
          <w:rFonts w:cs="Arial"/>
          <w:sz w:val="20"/>
        </w:rPr>
      </w:pPr>
      <w:r w:rsidRPr="007B3DD9">
        <w:rPr>
          <w:rFonts w:cs="Arial"/>
          <w:sz w:val="20"/>
        </w:rPr>
        <w:t>Maria do Carmo Rezende Paes Barreto</w:t>
      </w:r>
    </w:p>
    <w:p w14:paraId="62CF7B5F" w14:textId="77777777" w:rsidR="00A34ACD" w:rsidRPr="007B3DD9" w:rsidRDefault="00A34ACD" w:rsidP="00A34ACD">
      <w:pPr>
        <w:jc w:val="center"/>
        <w:rPr>
          <w:rFonts w:cs="Arial"/>
          <w:sz w:val="20"/>
        </w:rPr>
      </w:pPr>
      <w:r w:rsidRPr="007B3DD9">
        <w:rPr>
          <w:rFonts w:cs="Arial"/>
          <w:sz w:val="20"/>
        </w:rPr>
        <w:t>CPF.: 515.645.135 -72</w:t>
      </w:r>
    </w:p>
    <w:p w14:paraId="4CBCD3BD" w14:textId="77777777" w:rsidR="00A34ACD" w:rsidRPr="007B3DD9" w:rsidRDefault="00A34ACD" w:rsidP="00A34ACD">
      <w:pPr>
        <w:jc w:val="center"/>
        <w:rPr>
          <w:rFonts w:cs="Arial"/>
          <w:sz w:val="20"/>
        </w:rPr>
      </w:pPr>
      <w:r w:rsidRPr="007B3DD9">
        <w:rPr>
          <w:rFonts w:eastAsiaTheme="minorHAnsi" w:cs="Arial"/>
          <w:sz w:val="20"/>
          <w:lang w:eastAsia="en-US"/>
        </w:rPr>
        <w:t>RG: 14.668.565-21</w:t>
      </w:r>
    </w:p>
    <w:p w14:paraId="0313C68A" w14:textId="77777777" w:rsidR="00A34ACD" w:rsidRPr="007B3DD9" w:rsidRDefault="00A34ACD" w:rsidP="00A34ACD">
      <w:pPr>
        <w:jc w:val="center"/>
        <w:rPr>
          <w:sz w:val="22"/>
          <w:szCs w:val="22"/>
        </w:rPr>
      </w:pPr>
    </w:p>
    <w:p w14:paraId="28B45D8C" w14:textId="77777777" w:rsidR="00A34ACD" w:rsidRPr="007B3DD9" w:rsidRDefault="00A34ACD" w:rsidP="00A34ACD">
      <w:pPr>
        <w:jc w:val="center"/>
        <w:rPr>
          <w:sz w:val="22"/>
          <w:szCs w:val="22"/>
        </w:rPr>
      </w:pPr>
    </w:p>
    <w:p w14:paraId="2A758D4B" w14:textId="77777777" w:rsidR="00A34ACD" w:rsidRPr="007B3DD9" w:rsidRDefault="00A34ACD" w:rsidP="00A34ACD">
      <w:pPr>
        <w:rPr>
          <w:sz w:val="22"/>
          <w:szCs w:val="22"/>
        </w:rPr>
      </w:pPr>
    </w:p>
    <w:tbl>
      <w:tblPr>
        <w:tblW w:w="11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3"/>
        <w:gridCol w:w="2519"/>
        <w:gridCol w:w="6946"/>
        <w:gridCol w:w="811"/>
      </w:tblGrid>
      <w:tr w:rsidR="007B3DD9" w:rsidRPr="007B3DD9" w14:paraId="3D9BE325" w14:textId="77777777" w:rsidTr="003979CF">
        <w:trPr>
          <w:gridBefore w:val="1"/>
          <w:wBefore w:w="953" w:type="dxa"/>
          <w:jc w:val="center"/>
        </w:trPr>
        <w:tc>
          <w:tcPr>
            <w:tcW w:w="10276" w:type="dxa"/>
            <w:gridSpan w:val="3"/>
          </w:tcPr>
          <w:p w14:paraId="7ABA4105" w14:textId="77777777" w:rsidR="00A34ACD" w:rsidRPr="007B3DD9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65D67A8" w14:textId="77777777" w:rsidR="00A34ACD" w:rsidRPr="007B3DD9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</w:t>
            </w:r>
            <w:proofErr w:type="gramStart"/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>160  -</w:t>
            </w:r>
            <w:proofErr w:type="gramEnd"/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 xml:space="preserve">  Tel/Fax: 3242-4590</w:t>
            </w:r>
          </w:p>
          <w:p w14:paraId="585E8833" w14:textId="77777777" w:rsidR="00A34ACD" w:rsidRPr="007B3DD9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  <w:tr w:rsidR="007B3DD9" w:rsidRPr="007B3DD9" w14:paraId="2C96E4EC" w14:textId="77777777" w:rsidTr="003979CF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811" w:type="dxa"/>
        </w:trPr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AB2B8" w14:textId="77777777" w:rsidR="00A34ACD" w:rsidRPr="007B3DD9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7B3DD9">
              <w:rPr>
                <w:b/>
                <w:bCs/>
                <w:noProof/>
                <w:sz w:val="22"/>
                <w:szCs w:val="22"/>
              </w:rPr>
              <w:lastRenderedPageBreak/>
              <w:drawing>
                <wp:anchor distT="0" distB="0" distL="114300" distR="114300" simplePos="0" relativeHeight="251722752" behindDoc="0" locked="0" layoutInCell="0" allowOverlap="1" wp14:anchorId="350FA96B" wp14:editId="34E33BA6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19" name="Image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B3DD9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21728" behindDoc="0" locked="0" layoutInCell="0" allowOverlap="1" wp14:anchorId="0C74179D" wp14:editId="5CBAA06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20" name="Image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40706A6" w14:textId="77777777" w:rsidR="00A34ACD" w:rsidRPr="007B3DD9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7B3DD9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7B3DD9" w:rsidRPr="007B3DD9" w14:paraId="1F2A339B" w14:textId="77777777" w:rsidTr="003979CF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811" w:type="dxa"/>
        </w:trPr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90AAD" w14:textId="77777777" w:rsidR="00A34ACD" w:rsidRPr="007B3DD9" w:rsidRDefault="00A34ACD" w:rsidP="004071D0">
            <w:pPr>
              <w:jc w:val="center"/>
              <w:rPr>
                <w:sz w:val="16"/>
                <w:szCs w:val="16"/>
              </w:rPr>
            </w:pPr>
            <w:r w:rsidRPr="007B3DD9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287B59A1" w14:textId="77777777" w:rsidR="00A34ACD" w:rsidRPr="007B3DD9" w:rsidRDefault="00A34ACD" w:rsidP="004071D0">
            <w:pPr>
              <w:jc w:val="right"/>
              <w:rPr>
                <w:sz w:val="16"/>
                <w:szCs w:val="16"/>
              </w:rPr>
            </w:pPr>
            <w:r w:rsidRPr="007B3DD9">
              <w:rPr>
                <w:sz w:val="16"/>
                <w:szCs w:val="16"/>
              </w:rPr>
              <w:t>CNPJ: 03.890.627/0001-</w:t>
            </w:r>
            <w:proofErr w:type="gramStart"/>
            <w:r w:rsidRPr="007B3DD9">
              <w:rPr>
                <w:sz w:val="16"/>
                <w:szCs w:val="16"/>
              </w:rPr>
              <w:t>53  .</w:t>
            </w:r>
            <w:proofErr w:type="gramEnd"/>
            <w:r w:rsidRPr="007B3DD9">
              <w:rPr>
                <w:sz w:val="16"/>
                <w:szCs w:val="16"/>
              </w:rPr>
              <w:t xml:space="preserve">  INSC. EST. 53.362.876</w:t>
            </w:r>
          </w:p>
        </w:tc>
      </w:tr>
    </w:tbl>
    <w:p w14:paraId="310A8B0A" w14:textId="77777777" w:rsidR="00A34ACD" w:rsidRPr="007B3DD9" w:rsidRDefault="00A34ACD" w:rsidP="00A34ACD">
      <w:pPr>
        <w:pStyle w:val="Default"/>
        <w:rPr>
          <w:b/>
          <w:bCs/>
          <w:color w:val="auto"/>
          <w:sz w:val="22"/>
          <w:szCs w:val="22"/>
        </w:rPr>
      </w:pPr>
    </w:p>
    <w:p w14:paraId="7C84CE47" w14:textId="77777777" w:rsidR="00A34ACD" w:rsidRPr="007B3DD9" w:rsidRDefault="00A34ACD" w:rsidP="00A34A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DEA7D38" w14:textId="77777777" w:rsidR="00A34ACD" w:rsidRPr="007B3DD9" w:rsidRDefault="00A34ACD" w:rsidP="00A34ACD">
      <w:pPr>
        <w:pStyle w:val="Default"/>
        <w:jc w:val="center"/>
        <w:rPr>
          <w:color w:val="auto"/>
          <w:sz w:val="22"/>
          <w:szCs w:val="22"/>
        </w:rPr>
      </w:pPr>
      <w:r w:rsidRPr="007B3DD9">
        <w:rPr>
          <w:b/>
          <w:bCs/>
          <w:color w:val="auto"/>
          <w:sz w:val="22"/>
          <w:szCs w:val="22"/>
        </w:rPr>
        <w:t>PROPOSTA COMERCIAL</w:t>
      </w:r>
    </w:p>
    <w:p w14:paraId="77D297E5" w14:textId="77777777" w:rsidR="00A34ACD" w:rsidRPr="007B3DD9" w:rsidRDefault="00A34ACD" w:rsidP="00A34ACD">
      <w:pPr>
        <w:pStyle w:val="Default"/>
        <w:rPr>
          <w:color w:val="auto"/>
          <w:sz w:val="22"/>
          <w:szCs w:val="22"/>
        </w:rPr>
      </w:pPr>
    </w:p>
    <w:p w14:paraId="651A2220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369C223B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Data / Horário disputa: 01.02.2023 / 10h.</w:t>
      </w:r>
    </w:p>
    <w:p w14:paraId="1EDA0DE6" w14:textId="77777777" w:rsidR="00A34ACD" w:rsidRPr="007B3DD9" w:rsidRDefault="00A34ACD" w:rsidP="00A34ACD">
      <w:pPr>
        <w:jc w:val="both"/>
        <w:rPr>
          <w:sz w:val="22"/>
          <w:szCs w:val="22"/>
        </w:rPr>
      </w:pPr>
    </w:p>
    <w:p w14:paraId="2E53E994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7B3DD9">
        <w:rPr>
          <w:color w:val="auto"/>
          <w:sz w:val="20"/>
          <w:szCs w:val="20"/>
          <w:u w:val="single"/>
        </w:rPr>
        <w:t>Presidente</w:t>
      </w:r>
      <w:r w:rsidRPr="007B3DD9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7B3DD9">
        <w:rPr>
          <w:color w:val="auto"/>
          <w:sz w:val="20"/>
          <w:szCs w:val="20"/>
        </w:rPr>
        <w:t>apt</w:t>
      </w:r>
      <w:proofErr w:type="spellEnd"/>
      <w:r w:rsidRPr="007B3DD9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7B3DD9">
        <w:rPr>
          <w:b/>
          <w:bCs/>
          <w:color w:val="auto"/>
          <w:sz w:val="20"/>
          <w:szCs w:val="20"/>
        </w:rPr>
        <w:t xml:space="preserve"> </w:t>
      </w:r>
      <w:r w:rsidRPr="007B3DD9">
        <w:rPr>
          <w:color w:val="auto"/>
          <w:sz w:val="20"/>
          <w:szCs w:val="20"/>
        </w:rPr>
        <w:t>em epigrafe que tem por objeto o REGISTRO DE PREÇO</w:t>
      </w:r>
      <w:r w:rsidRPr="007B3DD9">
        <w:rPr>
          <w:b/>
          <w:bCs/>
          <w:color w:val="auto"/>
          <w:sz w:val="20"/>
          <w:szCs w:val="20"/>
        </w:rPr>
        <w:t xml:space="preserve"> </w:t>
      </w:r>
      <w:r w:rsidRPr="007B3DD9">
        <w:rPr>
          <w:color w:val="auto"/>
          <w:sz w:val="20"/>
          <w:szCs w:val="20"/>
        </w:rPr>
        <w:t xml:space="preserve">para futura e eventual Aquisição, sob demanda, de </w:t>
      </w:r>
      <w:r w:rsidRPr="007B3DD9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7B3DD9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7B3DD9" w:rsidRPr="007B3DD9" w14:paraId="22D65A7F" w14:textId="77777777" w:rsidTr="004071D0">
        <w:trPr>
          <w:trHeight w:val="261"/>
          <w:jc w:val="center"/>
        </w:trPr>
        <w:tc>
          <w:tcPr>
            <w:tcW w:w="779" w:type="dxa"/>
          </w:tcPr>
          <w:p w14:paraId="64348F02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4F5F1B10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0E9E1EC4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630EF288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4F7B477D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47725875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08B85660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MARCA /FABRICANTE</w:t>
            </w:r>
          </w:p>
        </w:tc>
      </w:tr>
      <w:tr w:rsidR="007B3DD9" w:rsidRPr="007B3DD9" w14:paraId="424F0B30" w14:textId="77777777" w:rsidTr="004071D0">
        <w:trPr>
          <w:trHeight w:val="261"/>
          <w:jc w:val="center"/>
        </w:trPr>
        <w:tc>
          <w:tcPr>
            <w:tcW w:w="779" w:type="dxa"/>
          </w:tcPr>
          <w:p w14:paraId="145A87C4" w14:textId="5BC9B9FA" w:rsidR="00A34ACD" w:rsidRPr="007B3DD9" w:rsidRDefault="003979CF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96</w:t>
            </w:r>
          </w:p>
        </w:tc>
        <w:tc>
          <w:tcPr>
            <w:tcW w:w="4440" w:type="dxa"/>
          </w:tcPr>
          <w:p w14:paraId="70172492" w14:textId="1FC42B0B" w:rsidR="00A34ACD" w:rsidRPr="007B3DD9" w:rsidRDefault="003979CF" w:rsidP="004071D0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7B3DD9">
              <w:t>Lençol hospitalar adulto, medindo 2,00 x 2,50cm, em tecido percal misto, cor branca, com logomarca do HMRS no Centro do lençol, medindo 50 x 50cm</w:t>
            </w:r>
          </w:p>
        </w:tc>
        <w:tc>
          <w:tcPr>
            <w:tcW w:w="709" w:type="dxa"/>
          </w:tcPr>
          <w:p w14:paraId="42E2E1FC" w14:textId="77777777" w:rsidR="00A34ACD" w:rsidRPr="007B3DD9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15045E96" w14:textId="6403745B" w:rsidR="00A34ACD" w:rsidRPr="007B3DD9" w:rsidRDefault="003979CF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>75</w:t>
            </w:r>
            <w:r w:rsidR="00A34ACD" w:rsidRPr="007B3DD9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63AD5265" w14:textId="77777777" w:rsidR="00A34ACD" w:rsidRPr="007B3DD9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 xml:space="preserve">R$ 92,00 </w:t>
            </w:r>
          </w:p>
        </w:tc>
        <w:tc>
          <w:tcPr>
            <w:tcW w:w="1418" w:type="dxa"/>
          </w:tcPr>
          <w:p w14:paraId="0B3EC57C" w14:textId="77777777" w:rsidR="00A34ACD" w:rsidRPr="007B3DD9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7B3DD9">
              <w:rPr>
                <w:color w:val="auto"/>
                <w:sz w:val="20"/>
                <w:szCs w:val="20"/>
              </w:rPr>
              <w:t xml:space="preserve">R$ 11.040,00 </w:t>
            </w:r>
          </w:p>
        </w:tc>
        <w:tc>
          <w:tcPr>
            <w:tcW w:w="1531" w:type="dxa"/>
          </w:tcPr>
          <w:p w14:paraId="022AE2E5" w14:textId="77777777" w:rsidR="00A34ACD" w:rsidRPr="007B3DD9" w:rsidRDefault="00A34ACD" w:rsidP="004071D0">
            <w:pPr>
              <w:jc w:val="center"/>
              <w:rPr>
                <w:rFonts w:cs="Arial"/>
                <w:sz w:val="20"/>
              </w:rPr>
            </w:pPr>
            <w:r w:rsidRPr="007B3DD9">
              <w:rPr>
                <w:rFonts w:cs="Arial"/>
                <w:sz w:val="20"/>
              </w:rPr>
              <w:t>PROPRIA</w:t>
            </w:r>
          </w:p>
        </w:tc>
      </w:tr>
    </w:tbl>
    <w:p w14:paraId="6D6CF96B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Valor total: R$ 357,00 (TREZENTOS E CINQUENTA E SETE REAIS)</w:t>
      </w:r>
    </w:p>
    <w:p w14:paraId="08A96B92" w14:textId="77777777" w:rsidR="00A34ACD" w:rsidRPr="007B3DD9" w:rsidRDefault="00A34ACD" w:rsidP="00A34ACD">
      <w:pPr>
        <w:pStyle w:val="Default"/>
        <w:rPr>
          <w:color w:val="auto"/>
          <w:sz w:val="20"/>
          <w:szCs w:val="20"/>
        </w:rPr>
      </w:pPr>
    </w:p>
    <w:p w14:paraId="66907084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Dados Bancários:</w:t>
      </w:r>
    </w:p>
    <w:p w14:paraId="4E3965CC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0B0327E4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BANCO DO BRASIL AGENCIA 2967-X     CONTA CORRENTE 11.583-5</w:t>
      </w:r>
    </w:p>
    <w:p w14:paraId="131E1512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041B12B5" w14:textId="77777777" w:rsidR="00A34ACD" w:rsidRPr="007B3DD9" w:rsidRDefault="00A34ACD" w:rsidP="00A34ACD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7B3DD9">
        <w:rPr>
          <w:rFonts w:ascii="Arial" w:hAnsi="Arial" w:cs="Arial"/>
          <w:sz w:val="20"/>
        </w:rPr>
        <w:t xml:space="preserve">A validade desta proposta é de </w:t>
      </w:r>
      <w:r w:rsidRPr="007B3DD9">
        <w:rPr>
          <w:rFonts w:ascii="Arial" w:hAnsi="Arial" w:cs="Arial"/>
          <w:b/>
          <w:bCs/>
          <w:sz w:val="20"/>
        </w:rPr>
        <w:t xml:space="preserve">90 (noventa) dias </w:t>
      </w:r>
      <w:r w:rsidRPr="007B3DD9">
        <w:rPr>
          <w:rFonts w:ascii="Arial" w:hAnsi="Arial" w:cs="Arial"/>
          <w:b/>
          <w:sz w:val="20"/>
        </w:rPr>
        <w:t>corridos</w:t>
      </w:r>
      <w:r w:rsidRPr="007B3DD9">
        <w:rPr>
          <w:rFonts w:ascii="Arial" w:hAnsi="Arial" w:cs="Arial"/>
          <w:sz w:val="20"/>
        </w:rPr>
        <w:t>, contados da data da abertura da sessão pública de</w:t>
      </w:r>
      <w:r w:rsidRPr="007B3DD9">
        <w:rPr>
          <w:rFonts w:ascii="Arial" w:hAnsi="Arial" w:cs="Arial"/>
          <w:b/>
          <w:bCs/>
          <w:sz w:val="20"/>
        </w:rPr>
        <w:t xml:space="preserve"> PREGÃO ELETRÔNICO.</w:t>
      </w:r>
    </w:p>
    <w:p w14:paraId="1DA961F4" w14:textId="77777777" w:rsidR="00A34ACD" w:rsidRPr="007B3DD9" w:rsidRDefault="00A34ACD" w:rsidP="00A34ACD">
      <w:pPr>
        <w:pStyle w:val="Corpodetexto"/>
        <w:ind w:left="0" w:firstLine="0"/>
        <w:rPr>
          <w:rFonts w:ascii="Arial" w:hAnsi="Arial" w:cs="Arial"/>
          <w:sz w:val="20"/>
        </w:rPr>
      </w:pPr>
    </w:p>
    <w:p w14:paraId="061F89F6" w14:textId="77777777" w:rsidR="00A34ACD" w:rsidRPr="007B3DD9" w:rsidRDefault="00A34ACD" w:rsidP="00A34ACD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7B3DD9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02FC5E50" w14:textId="77777777" w:rsidR="00A34ACD" w:rsidRPr="007B3DD9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26BAE287" w14:textId="77777777" w:rsidR="00A34ACD" w:rsidRPr="007B3DD9" w:rsidRDefault="00A34ACD" w:rsidP="00A34ACD">
      <w:pPr>
        <w:rPr>
          <w:rFonts w:cs="Arial"/>
          <w:sz w:val="20"/>
        </w:rPr>
      </w:pPr>
    </w:p>
    <w:p w14:paraId="6A91291D" w14:textId="77777777" w:rsidR="00A34ACD" w:rsidRPr="007B3DD9" w:rsidRDefault="00A34ACD" w:rsidP="00A34ACD">
      <w:pPr>
        <w:rPr>
          <w:rFonts w:cs="Arial"/>
          <w:sz w:val="20"/>
        </w:rPr>
      </w:pPr>
      <w:r w:rsidRPr="007B3DD9">
        <w:rPr>
          <w:rFonts w:cs="Arial"/>
          <w:sz w:val="20"/>
        </w:rPr>
        <w:t>Salvador, 01 de fevereiro de 2023</w:t>
      </w:r>
    </w:p>
    <w:p w14:paraId="5DE326BC" w14:textId="77777777" w:rsidR="00A34ACD" w:rsidRPr="007B3DD9" w:rsidRDefault="00A34ACD" w:rsidP="00A34ACD">
      <w:pPr>
        <w:rPr>
          <w:rFonts w:cs="Arial"/>
          <w:sz w:val="20"/>
        </w:rPr>
      </w:pPr>
    </w:p>
    <w:p w14:paraId="6E51D508" w14:textId="77777777" w:rsidR="00A34ACD" w:rsidRPr="007B3DD9" w:rsidRDefault="00A34ACD" w:rsidP="00A34ACD">
      <w:pPr>
        <w:rPr>
          <w:rFonts w:cs="Arial"/>
          <w:sz w:val="20"/>
        </w:rPr>
      </w:pPr>
    </w:p>
    <w:p w14:paraId="546692D5" w14:textId="77777777" w:rsidR="00A34ACD" w:rsidRPr="007B3DD9" w:rsidRDefault="00A34ACD" w:rsidP="00A34ACD">
      <w:pPr>
        <w:rPr>
          <w:rFonts w:cs="Arial"/>
          <w:sz w:val="20"/>
        </w:rPr>
      </w:pPr>
    </w:p>
    <w:p w14:paraId="7E1BEA30" w14:textId="77777777" w:rsidR="00A34ACD" w:rsidRPr="007B3DD9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BARRETOS INDUSTRIA E COMÉRCIO DE CONFECÇÕES EIRELI</w:t>
      </w:r>
    </w:p>
    <w:p w14:paraId="0FF43A76" w14:textId="77777777" w:rsidR="00A34ACD" w:rsidRPr="007B3DD9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7B3DD9">
        <w:rPr>
          <w:color w:val="auto"/>
          <w:sz w:val="20"/>
          <w:szCs w:val="20"/>
        </w:rPr>
        <w:t>CNPJ: 03.890.627/0001-53</w:t>
      </w:r>
    </w:p>
    <w:p w14:paraId="277380A2" w14:textId="77777777" w:rsidR="00A34ACD" w:rsidRPr="007B3DD9" w:rsidRDefault="00A34ACD" w:rsidP="00A34ACD">
      <w:pPr>
        <w:jc w:val="center"/>
        <w:rPr>
          <w:rFonts w:cs="Arial"/>
          <w:sz w:val="20"/>
        </w:rPr>
      </w:pPr>
      <w:r w:rsidRPr="007B3DD9">
        <w:rPr>
          <w:rFonts w:cs="Arial"/>
          <w:sz w:val="20"/>
        </w:rPr>
        <w:t>Maria do Carmo Rezende Paes Barreto</w:t>
      </w:r>
    </w:p>
    <w:p w14:paraId="151A906F" w14:textId="77777777" w:rsidR="00A34ACD" w:rsidRPr="007B3DD9" w:rsidRDefault="00A34ACD" w:rsidP="00A34ACD">
      <w:pPr>
        <w:jc w:val="center"/>
        <w:rPr>
          <w:rFonts w:cs="Arial"/>
          <w:sz w:val="20"/>
        </w:rPr>
      </w:pPr>
      <w:r w:rsidRPr="007B3DD9">
        <w:rPr>
          <w:rFonts w:cs="Arial"/>
          <w:sz w:val="20"/>
        </w:rPr>
        <w:t>CPF.: 515.645.135 -72</w:t>
      </w:r>
    </w:p>
    <w:p w14:paraId="3723B40A" w14:textId="77777777" w:rsidR="00A34ACD" w:rsidRPr="007B3DD9" w:rsidRDefault="00A34ACD" w:rsidP="00A34ACD">
      <w:pPr>
        <w:jc w:val="center"/>
        <w:rPr>
          <w:rFonts w:cs="Arial"/>
          <w:sz w:val="20"/>
        </w:rPr>
      </w:pPr>
      <w:r w:rsidRPr="007B3DD9">
        <w:rPr>
          <w:rFonts w:eastAsiaTheme="minorHAnsi" w:cs="Arial"/>
          <w:sz w:val="20"/>
          <w:lang w:eastAsia="en-US"/>
        </w:rPr>
        <w:t>RG: 14.668.565-21</w:t>
      </w:r>
    </w:p>
    <w:p w14:paraId="6FBEA292" w14:textId="77777777" w:rsidR="00A34ACD" w:rsidRPr="007B3DD9" w:rsidRDefault="00A34ACD" w:rsidP="00A34ACD">
      <w:pPr>
        <w:jc w:val="center"/>
        <w:rPr>
          <w:sz w:val="22"/>
          <w:szCs w:val="22"/>
        </w:rPr>
      </w:pPr>
    </w:p>
    <w:p w14:paraId="2EB402CB" w14:textId="77777777" w:rsidR="00750D7C" w:rsidRPr="007B3DD9" w:rsidRDefault="00750D7C" w:rsidP="00A34ACD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34ACD" w:rsidRPr="007B3DD9" w14:paraId="4F820093" w14:textId="77777777" w:rsidTr="004071D0">
        <w:trPr>
          <w:jc w:val="center"/>
        </w:trPr>
        <w:tc>
          <w:tcPr>
            <w:tcW w:w="10276" w:type="dxa"/>
          </w:tcPr>
          <w:p w14:paraId="7A022734" w14:textId="77777777" w:rsidR="00A34ACD" w:rsidRPr="007B3DD9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3FA6DE1E" w14:textId="77777777" w:rsidR="00A34ACD" w:rsidRPr="007B3DD9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</w:t>
            </w:r>
            <w:proofErr w:type="gramStart"/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>160  -</w:t>
            </w:r>
            <w:proofErr w:type="gramEnd"/>
            <w:r w:rsidRPr="007B3DD9">
              <w:rPr>
                <w:rFonts w:ascii="Arial Narrow" w:hAnsi="Arial Narrow"/>
                <w:b/>
                <w:sz w:val="16"/>
                <w:szCs w:val="16"/>
                <w:lang w:val="en-US"/>
              </w:rPr>
              <w:t xml:space="preserve">  Tel/Fax: 3242-4590</w:t>
            </w:r>
          </w:p>
          <w:p w14:paraId="7FA3F1D9" w14:textId="77777777" w:rsidR="00A34ACD" w:rsidRPr="007B3DD9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B3DD9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495CF339" w14:textId="4ADC019C" w:rsidR="00A34ACD" w:rsidRPr="007B3DD9" w:rsidRDefault="00A34ACD" w:rsidP="003979CF"/>
    <w:sectPr w:rsidR="00A34ACD" w:rsidRPr="007B3DD9" w:rsidSect="0076674A">
      <w:pgSz w:w="11906" w:h="16838"/>
      <w:pgMar w:top="1843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E45"/>
    <w:rsid w:val="00026B3A"/>
    <w:rsid w:val="000A7E8D"/>
    <w:rsid w:val="000D6E45"/>
    <w:rsid w:val="00100515"/>
    <w:rsid w:val="001408A0"/>
    <w:rsid w:val="0036738F"/>
    <w:rsid w:val="00385093"/>
    <w:rsid w:val="00397969"/>
    <w:rsid w:val="003979CF"/>
    <w:rsid w:val="003D569A"/>
    <w:rsid w:val="00472F0E"/>
    <w:rsid w:val="00474A77"/>
    <w:rsid w:val="00560860"/>
    <w:rsid w:val="0061403F"/>
    <w:rsid w:val="00636CE9"/>
    <w:rsid w:val="006704C8"/>
    <w:rsid w:val="006E30BF"/>
    <w:rsid w:val="00703162"/>
    <w:rsid w:val="00750D7C"/>
    <w:rsid w:val="0076674A"/>
    <w:rsid w:val="00776105"/>
    <w:rsid w:val="007B3DD9"/>
    <w:rsid w:val="007E3234"/>
    <w:rsid w:val="00846678"/>
    <w:rsid w:val="009A0BC1"/>
    <w:rsid w:val="00A34ACD"/>
    <w:rsid w:val="00A404AD"/>
    <w:rsid w:val="00A80A5A"/>
    <w:rsid w:val="00AA03CF"/>
    <w:rsid w:val="00AB5B23"/>
    <w:rsid w:val="00AF146D"/>
    <w:rsid w:val="00CB56FA"/>
    <w:rsid w:val="00D12DE8"/>
    <w:rsid w:val="00D3197B"/>
    <w:rsid w:val="00D66051"/>
    <w:rsid w:val="00D84468"/>
    <w:rsid w:val="00D94FBE"/>
    <w:rsid w:val="00D96961"/>
    <w:rsid w:val="00DA33F7"/>
    <w:rsid w:val="00E1077D"/>
    <w:rsid w:val="00E27E0F"/>
    <w:rsid w:val="00E63AD3"/>
    <w:rsid w:val="00E64A2F"/>
    <w:rsid w:val="00EE0B07"/>
    <w:rsid w:val="00EF77F9"/>
    <w:rsid w:val="00F64C70"/>
    <w:rsid w:val="00FC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8CA7B"/>
  <w15:docId w15:val="{5E971164-BD16-4DD1-A22B-5765E05F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74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D6E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D6E45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ahoma"/>
      <w:sz w:val="20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EE0B07"/>
    <w:pPr>
      <w:ind w:left="720"/>
      <w:contextualSpacing/>
    </w:pPr>
    <w:rPr>
      <w:rFonts w:ascii="Times New Roman" w:hAnsi="Times New Roman"/>
      <w:szCs w:val="24"/>
    </w:rPr>
  </w:style>
  <w:style w:type="paragraph" w:styleId="Corpodetexto">
    <w:name w:val="Body Text"/>
    <w:basedOn w:val="Normal"/>
    <w:link w:val="CorpodetextoChar"/>
    <w:uiPriority w:val="99"/>
    <w:rsid w:val="00EE0B07"/>
    <w:pPr>
      <w:tabs>
        <w:tab w:val="left" w:pos="993"/>
      </w:tabs>
      <w:ind w:left="709" w:hanging="709"/>
      <w:jc w:val="both"/>
    </w:pPr>
    <w:rPr>
      <w:rFonts w:ascii="Times New Roman" w:hAnsi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EE0B07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1988</Words>
  <Characters>10737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</dc:creator>
  <cp:lastModifiedBy>Viviane</cp:lastModifiedBy>
  <cp:revision>32</cp:revision>
  <dcterms:created xsi:type="dcterms:W3CDTF">2020-03-31T12:15:00Z</dcterms:created>
  <dcterms:modified xsi:type="dcterms:W3CDTF">2023-01-31T14:06:00Z</dcterms:modified>
</cp:coreProperties>
</file>